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16D" w:rsidRDefault="00D1016D" w:rsidP="00D1016D">
      <w:r>
        <w:rPr>
          <w:rFonts w:hint="eastAsia"/>
        </w:rPr>
        <w:t>豊町二丁目親和会『包丁研ぎイベント』</w:t>
      </w:r>
    </w:p>
    <w:p w:rsidR="00D1016D" w:rsidRDefault="00D1016D" w:rsidP="00D1016D">
      <w:r>
        <w:rPr>
          <w:rFonts w:hint="eastAsia"/>
        </w:rPr>
        <w:t>７月</w:t>
      </w:r>
      <w:r>
        <w:t>14日（日）、「包丁研ぎイベント」が豊町２丁目の特設会場にて行われました。</w:t>
      </w:r>
    </w:p>
    <w:p w:rsidR="00D1016D" w:rsidRDefault="00D1016D" w:rsidP="00D1016D">
      <w:r>
        <w:rPr>
          <w:rFonts w:hint="eastAsia"/>
        </w:rPr>
        <w:t>このイベントはシルバー人材センターとのタイアップ企画。プロの料理人である研ぎ師に手入れをしてもらい、切れる包丁で楽しく料理をしてもらおうというものです。</w:t>
      </w:r>
    </w:p>
    <w:p w:rsidR="00D1016D" w:rsidRDefault="00D1016D" w:rsidP="00D1016D">
      <w:r>
        <w:rPr>
          <w:rFonts w:hint="eastAsia"/>
        </w:rPr>
        <w:t>当日は時折小雨が降るもののまずまずのお天気。万能包丁や菜切り包丁など、様々な種類の包丁</w:t>
      </w:r>
      <w:r>
        <w:t>60本余りが持ち込まれました。二人の研ぎ師さんはフル回転ながらも丁寧に包丁を研いでいました。</w:t>
      </w:r>
    </w:p>
    <w:p w:rsidR="000766A7" w:rsidRPr="00D1016D" w:rsidRDefault="00D1016D">
      <w:pPr>
        <w:rPr>
          <w:rFonts w:hint="eastAsia"/>
        </w:rPr>
      </w:pPr>
      <w:r>
        <w:rPr>
          <w:rFonts w:hint="eastAsia"/>
        </w:rPr>
        <w:t>豊町二丁目親和会の山﨑利秋会長は「昨今は家庭で包丁を研ぐ機会が少なくなった。今回のイベントが道具を大切にする文化を思い起こすきっかけになってくれるとうれしい」と話していました。</w:t>
      </w:r>
      <w:bookmarkStart w:id="0" w:name="_GoBack"/>
      <w:bookmarkEnd w:id="0"/>
    </w:p>
    <w:sectPr w:rsidR="000766A7" w:rsidRPr="00D1016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16D" w:rsidRDefault="00D1016D" w:rsidP="00D1016D">
      <w:r>
        <w:separator/>
      </w:r>
    </w:p>
  </w:endnote>
  <w:endnote w:type="continuationSeparator" w:id="0">
    <w:p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16D" w:rsidRDefault="00D1016D" w:rsidP="00D1016D">
      <w:r>
        <w:separator/>
      </w:r>
    </w:p>
  </w:footnote>
  <w:footnote w:type="continuationSeparator" w:id="0">
    <w:p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2E3"/>
    <w:rsid w:val="000766A7"/>
    <w:rsid w:val="00973FDB"/>
    <w:rsid w:val="00B352E3"/>
    <w:rsid w:val="00D10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75C07F"/>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47</Words>
  <Characters>268</Characters>
  <DocSecurity>0</DocSecurity>
  <Lines>2</Lines>
  <Paragraphs>1</Paragraphs>
  <ScaleCrop>false</ScaleCrop>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2024-08-07T09:29:00Z</dcterms:modified>
</cp:coreProperties>
</file>