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6D62C" w14:textId="49F450E3" w:rsidR="00486826" w:rsidRPr="008A05B7" w:rsidRDefault="007E4B06" w:rsidP="003C75D4">
      <w:pPr>
        <w:jc w:val="center"/>
        <w:rPr>
          <w:b/>
          <w:bCs/>
          <w:color w:val="000000" w:themeColor="text1"/>
          <w:sz w:val="36"/>
          <w:szCs w:val="40"/>
        </w:rPr>
      </w:pPr>
      <w:r w:rsidRPr="008A05B7">
        <w:rPr>
          <w:rFonts w:asciiTheme="minorEastAsia" w:hAnsiTheme="minorEastAsia" w:hint="eastAsia"/>
          <w:b/>
          <w:bCs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7A356" wp14:editId="43C4F0AF">
                <wp:simplePos x="0" y="0"/>
                <wp:positionH relativeFrom="margin">
                  <wp:posOffset>5331461</wp:posOffset>
                </wp:positionH>
                <wp:positionV relativeFrom="margin">
                  <wp:posOffset>-1905</wp:posOffset>
                </wp:positionV>
                <wp:extent cx="915670" cy="360000"/>
                <wp:effectExtent l="0" t="0" r="17780" b="21590"/>
                <wp:wrapNone/>
                <wp:docPr id="195608813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70" cy="3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2331F1" w14:textId="7FBBBF49" w:rsidR="007E4B06" w:rsidRPr="008A05B7" w:rsidRDefault="007E4B06" w:rsidP="007E4B06">
                            <w:pPr>
                              <w:snapToGrid w:val="0"/>
                              <w:spacing w:before="100" w:beforeAutospacing="1" w:after="100" w:afterAutospacing="1" w:line="24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8A05B7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様式</w:t>
                            </w:r>
                            <w:r w:rsidR="00A74568" w:rsidRPr="008A05B7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１１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7A356" id="正方形/長方形 1" o:spid="_x0000_s1026" style="position:absolute;left:0;text-align:left;margin-left:419.8pt;margin-top:-.15pt;width:72.1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" fillcolor="white [3212]" strokecolor="#0d0d0d [3069]" strokeweight="1pt">
                <v:textbox inset="3mm,2mm,3mm,2mm">
                  <w:txbxContent>
                    <w:p w14:paraId="7C2331F1" w14:textId="7FBBBF49" w:rsidR="007E4B06" w:rsidRPr="008A05B7" w:rsidRDefault="007E4B06" w:rsidP="007E4B06">
                      <w:pPr>
                        <w:snapToGrid w:val="0"/>
                        <w:spacing w:before="100" w:beforeAutospacing="1" w:after="100" w:afterAutospacing="1" w:line="240" w:lineRule="atLeast"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8A05B7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様式</w:t>
                      </w:r>
                      <w:r w:rsidR="00A74568" w:rsidRPr="008A05B7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１１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10316F" w:rsidRPr="008A05B7">
        <w:rPr>
          <w:rFonts w:hint="eastAsia"/>
          <w:b/>
          <w:bCs/>
          <w:color w:val="000000" w:themeColor="text1"/>
          <w:sz w:val="36"/>
          <w:szCs w:val="40"/>
        </w:rPr>
        <w:t>立入禁止・使用禁止貼紙</w:t>
      </w:r>
    </w:p>
    <w:p w14:paraId="7A108A87" w14:textId="0A6CD118" w:rsidR="0010316F" w:rsidRDefault="00D91EDD" w:rsidP="003C75D4"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0C4FD8" wp14:editId="4AD41CFD">
                <wp:simplePos x="0" y="0"/>
                <wp:positionH relativeFrom="margin">
                  <wp:posOffset>-12065</wp:posOffset>
                </wp:positionH>
                <wp:positionV relativeFrom="paragraph">
                  <wp:posOffset>4740910</wp:posOffset>
                </wp:positionV>
                <wp:extent cx="6286500" cy="2962275"/>
                <wp:effectExtent l="19050" t="19050" r="19050" b="28575"/>
                <wp:wrapTopAndBottom/>
                <wp:docPr id="641867791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962275"/>
                        </a:xfrm>
                        <a:prstGeom prst="roundRect">
                          <a:avLst>
                            <a:gd name="adj" fmla="val 10857"/>
                          </a:avLst>
                        </a:prstGeom>
                        <a:solidFill>
                          <a:schemeClr val="bg1"/>
                        </a:solidFill>
                        <a:ln w="4445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C8AF9" w14:textId="1486DBE9" w:rsidR="0033546F" w:rsidRPr="00B44D35" w:rsidRDefault="0033546F" w:rsidP="00D91EDD">
                            <w:pPr>
                              <w:spacing w:line="2280" w:lineRule="exact"/>
                              <w:ind w:leftChars="-135" w:left="-283" w:rightChars="-168" w:right="-353"/>
                              <w:jc w:val="center"/>
                              <w:rPr>
                                <w:rFonts w:ascii="EPSON Pゴシック W7" w:eastAsia="EPSON Pゴシック W7" w:hAnsi="EPSON Pゴシック W7"/>
                                <w:b/>
                                <w:bCs/>
                                <w:color w:val="000000" w:themeColor="text1"/>
                                <w:sz w:val="210"/>
                                <w:szCs w:val="210"/>
                                <w14:textOutline w14:w="158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44D35">
                              <w:rPr>
                                <w:rFonts w:ascii="EPSON Pゴシック W7" w:eastAsia="EPSON Pゴシック W7" w:hAnsi="EPSON Pゴシック W7" w:hint="eastAsia"/>
                                <w:b/>
                                <w:bCs/>
                                <w:color w:val="000000" w:themeColor="text1"/>
                                <w:sz w:val="210"/>
                                <w:szCs w:val="210"/>
                                <w14:textOutline w14:w="158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立入禁止</w:t>
                            </w:r>
                          </w:p>
                          <w:p w14:paraId="52C9DD41" w14:textId="1A8A1211" w:rsidR="0033546F" w:rsidRPr="00B44D35" w:rsidRDefault="0033546F" w:rsidP="00D91EDD">
                            <w:pPr>
                              <w:spacing w:line="2280" w:lineRule="exact"/>
                              <w:ind w:leftChars="-135" w:left="-283" w:rightChars="-168" w:right="-353"/>
                              <w:jc w:val="center"/>
                              <w:rPr>
                                <w:rFonts w:ascii="EPSON Pゴシック W7" w:eastAsia="EPSON Pゴシック W7" w:hAnsi="EPSON Pゴシック W7"/>
                                <w:b/>
                                <w:bCs/>
                                <w:color w:val="000000" w:themeColor="text1"/>
                                <w:sz w:val="210"/>
                                <w:szCs w:val="210"/>
                                <w14:textOutline w14:w="158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44D35">
                              <w:rPr>
                                <w:rFonts w:ascii="EPSON Pゴシック W7" w:eastAsia="EPSON Pゴシック W7" w:hAnsi="EPSON Pゴシック W7" w:hint="eastAsia"/>
                                <w:b/>
                                <w:bCs/>
                                <w:color w:val="000000" w:themeColor="text1"/>
                                <w:sz w:val="210"/>
                                <w:szCs w:val="210"/>
                                <w14:textOutline w14:w="158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使用禁止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0C4FD8" id="四角形: 角を丸くする 2" o:spid="_x0000_s1027" style="position:absolute;left:0;text-align:left;margin-left:-.95pt;margin-top:373.3pt;width:49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" fillcolor="white [3212]" strokecolor="red" strokeweight="3.5pt">
                <v:stroke linestyle="thickThin" joinstyle="miter"/>
                <v:textbox inset="0,1mm,0,0">
                  <w:txbxContent>
                    <w:p w14:paraId="75FC8AF9" w14:textId="1486DBE9" w:rsidR="0033546F" w:rsidRPr="00B44D35" w:rsidRDefault="0033546F" w:rsidP="00D91EDD">
                      <w:pPr>
                        <w:spacing w:line="2280" w:lineRule="exact"/>
                        <w:ind w:leftChars="-135" w:left="-283" w:rightChars="-168" w:right="-353"/>
                        <w:jc w:val="center"/>
                        <w:rPr>
                          <w:rFonts w:ascii="EPSON Pゴシック W7" w:eastAsia="EPSON Pゴシック W7" w:hAnsi="EPSON Pゴシック W7"/>
                          <w:b/>
                          <w:bCs/>
                          <w:color w:val="000000" w:themeColor="text1"/>
                          <w:sz w:val="210"/>
                          <w:szCs w:val="210"/>
                          <w14:textOutline w14:w="158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44D35">
                        <w:rPr>
                          <w:rFonts w:ascii="EPSON Pゴシック W7" w:eastAsia="EPSON Pゴシック W7" w:hAnsi="EPSON Pゴシック W7" w:hint="eastAsia"/>
                          <w:b/>
                          <w:bCs/>
                          <w:color w:val="000000" w:themeColor="text1"/>
                          <w:sz w:val="210"/>
                          <w:szCs w:val="210"/>
                          <w14:textOutline w14:w="158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立入禁止</w:t>
                      </w:r>
                    </w:p>
                    <w:p w14:paraId="52C9DD41" w14:textId="1A8A1211" w:rsidR="0033546F" w:rsidRPr="00B44D35" w:rsidRDefault="0033546F" w:rsidP="00D91EDD">
                      <w:pPr>
                        <w:spacing w:line="2280" w:lineRule="exact"/>
                        <w:ind w:leftChars="-135" w:left="-283" w:rightChars="-168" w:right="-353"/>
                        <w:jc w:val="center"/>
                        <w:rPr>
                          <w:rFonts w:ascii="EPSON Pゴシック W7" w:eastAsia="EPSON Pゴシック W7" w:hAnsi="EPSON Pゴシック W7"/>
                          <w:b/>
                          <w:bCs/>
                          <w:color w:val="000000" w:themeColor="text1"/>
                          <w:sz w:val="210"/>
                          <w:szCs w:val="210"/>
                          <w14:textOutline w14:w="158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44D35">
                        <w:rPr>
                          <w:rFonts w:ascii="EPSON Pゴシック W7" w:eastAsia="EPSON Pゴシック W7" w:hAnsi="EPSON Pゴシック W7" w:hint="eastAsia"/>
                          <w:b/>
                          <w:bCs/>
                          <w:color w:val="000000" w:themeColor="text1"/>
                          <w:sz w:val="210"/>
                          <w:szCs w:val="210"/>
                          <w14:textOutline w14:w="158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使用禁止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213213">
        <w:rPr>
          <w:b/>
          <w:bCs/>
          <w:noProof/>
          <w:sz w:val="36"/>
          <w:szCs w:val="40"/>
        </w:rPr>
        <w:drawing>
          <wp:inline distT="0" distB="0" distL="0" distR="0" wp14:anchorId="778B548F" wp14:editId="70720E0E">
            <wp:extent cx="4476750" cy="4476750"/>
            <wp:effectExtent l="0" t="0" r="0" b="0"/>
            <wp:docPr id="202888329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7A237" w14:textId="0D3DD6E0" w:rsidR="00E61670" w:rsidRPr="00475CC3" w:rsidRDefault="0033546F" w:rsidP="00FC2373">
      <w:pPr>
        <w:spacing w:beforeLines="50" w:before="180" w:line="760" w:lineRule="exact"/>
        <w:jc w:val="right"/>
        <w:rPr>
          <w:b/>
          <w:bCs/>
          <w:sz w:val="64"/>
          <w:szCs w:val="64"/>
        </w:rPr>
      </w:pPr>
      <w:r w:rsidRPr="00475CC3">
        <w:rPr>
          <w:rFonts w:hint="eastAsia"/>
          <w:b/>
          <w:bCs/>
          <w:sz w:val="64"/>
          <w:szCs w:val="64"/>
        </w:rPr>
        <w:t>マンション</w:t>
      </w:r>
      <w:r w:rsidR="0013509B" w:rsidRPr="00475CC3">
        <w:rPr>
          <w:rFonts w:hint="eastAsia"/>
          <w:b/>
          <w:bCs/>
          <w:sz w:val="64"/>
          <w:szCs w:val="64"/>
        </w:rPr>
        <w:t>災害</w:t>
      </w:r>
      <w:r w:rsidRPr="00475CC3">
        <w:rPr>
          <w:rFonts w:hint="eastAsia"/>
          <w:b/>
          <w:bCs/>
          <w:sz w:val="64"/>
          <w:szCs w:val="64"/>
        </w:rPr>
        <w:t>対策本部</w:t>
      </w:r>
    </w:p>
    <w:p w14:paraId="26890172" w14:textId="5BE70F06" w:rsidR="0033546F" w:rsidRPr="00475CC3" w:rsidRDefault="0033546F" w:rsidP="009404F9">
      <w:pPr>
        <w:spacing w:line="760" w:lineRule="exact"/>
        <w:ind w:right="1286"/>
        <w:jc w:val="right"/>
        <w:rPr>
          <w:b/>
          <w:bCs/>
          <w:sz w:val="64"/>
          <w:szCs w:val="64"/>
        </w:rPr>
      </w:pPr>
      <w:r w:rsidRPr="00475CC3">
        <w:rPr>
          <w:rFonts w:hint="eastAsia"/>
          <w:b/>
          <w:bCs/>
          <w:sz w:val="64"/>
          <w:szCs w:val="64"/>
        </w:rPr>
        <w:t>マンション管理組合</w:t>
      </w:r>
    </w:p>
    <w:sectPr w:rsidR="0033546F" w:rsidRPr="00475CC3" w:rsidSect="00F87549">
      <w:pgSz w:w="11906" w:h="16838"/>
      <w:pgMar w:top="1083" w:right="1009" w:bottom="1083" w:left="10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D69E1" w14:textId="77777777" w:rsidR="007E4B06" w:rsidRDefault="007E4B06" w:rsidP="007E4B06">
      <w:r>
        <w:separator/>
      </w:r>
    </w:p>
  </w:endnote>
  <w:endnote w:type="continuationSeparator" w:id="0">
    <w:p w14:paraId="36B08C08" w14:textId="77777777" w:rsidR="007E4B06" w:rsidRDefault="007E4B06" w:rsidP="007E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PSON Pゴシック W7">
    <w:altName w:val="游ゴシック"/>
    <w:charset w:val="80"/>
    <w:family w:val="auto"/>
    <w:pitch w:val="variable"/>
    <w:sig w:usb0="80000283" w:usb1="0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DAB18" w14:textId="77777777" w:rsidR="007E4B06" w:rsidRDefault="007E4B06" w:rsidP="007E4B06">
      <w:r>
        <w:separator/>
      </w:r>
    </w:p>
  </w:footnote>
  <w:footnote w:type="continuationSeparator" w:id="0">
    <w:p w14:paraId="1A78475C" w14:textId="77777777" w:rsidR="007E4B06" w:rsidRDefault="007E4B06" w:rsidP="007E4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B54BC"/>
    <w:multiLevelType w:val="hybridMultilevel"/>
    <w:tmpl w:val="78C0EDFA"/>
    <w:lvl w:ilvl="0" w:tplc="173A7D9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B662297"/>
    <w:multiLevelType w:val="hybridMultilevel"/>
    <w:tmpl w:val="50C4EC88"/>
    <w:lvl w:ilvl="0" w:tplc="7114809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F214B68"/>
    <w:multiLevelType w:val="hybridMultilevel"/>
    <w:tmpl w:val="4594D08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6A55FB7"/>
    <w:multiLevelType w:val="hybridMultilevel"/>
    <w:tmpl w:val="88746D86"/>
    <w:lvl w:ilvl="0" w:tplc="173A7D9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AB90576"/>
    <w:multiLevelType w:val="hybridMultilevel"/>
    <w:tmpl w:val="858246D8"/>
    <w:lvl w:ilvl="0" w:tplc="5980DA70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BCF77C9"/>
    <w:multiLevelType w:val="hybridMultilevel"/>
    <w:tmpl w:val="6462A020"/>
    <w:lvl w:ilvl="0" w:tplc="173A7D9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E5E3391"/>
    <w:multiLevelType w:val="hybridMultilevel"/>
    <w:tmpl w:val="C45A6160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25334661">
    <w:abstractNumId w:val="2"/>
  </w:num>
  <w:num w:numId="2" w16cid:durableId="1515875514">
    <w:abstractNumId w:val="4"/>
  </w:num>
  <w:num w:numId="3" w16cid:durableId="393050076">
    <w:abstractNumId w:val="3"/>
  </w:num>
  <w:num w:numId="4" w16cid:durableId="762532408">
    <w:abstractNumId w:val="5"/>
  </w:num>
  <w:num w:numId="5" w16cid:durableId="1023017573">
    <w:abstractNumId w:val="0"/>
  </w:num>
  <w:num w:numId="6" w16cid:durableId="927884034">
    <w:abstractNumId w:val="6"/>
  </w:num>
  <w:num w:numId="7" w16cid:durableId="2141796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D4"/>
    <w:rsid w:val="00010076"/>
    <w:rsid w:val="00034795"/>
    <w:rsid w:val="00053CB4"/>
    <w:rsid w:val="0010316F"/>
    <w:rsid w:val="00134A06"/>
    <w:rsid w:val="0013509B"/>
    <w:rsid w:val="00144C3B"/>
    <w:rsid w:val="00181698"/>
    <w:rsid w:val="00181D9E"/>
    <w:rsid w:val="00191793"/>
    <w:rsid w:val="00196FB7"/>
    <w:rsid w:val="001E7B93"/>
    <w:rsid w:val="001F0BF7"/>
    <w:rsid w:val="001F5227"/>
    <w:rsid w:val="00213213"/>
    <w:rsid w:val="002174BA"/>
    <w:rsid w:val="00273C76"/>
    <w:rsid w:val="00295753"/>
    <w:rsid w:val="002D059C"/>
    <w:rsid w:val="002E5BB3"/>
    <w:rsid w:val="00304E0C"/>
    <w:rsid w:val="003131DF"/>
    <w:rsid w:val="0033546F"/>
    <w:rsid w:val="003C283C"/>
    <w:rsid w:val="003C3CA8"/>
    <w:rsid w:val="003C75D4"/>
    <w:rsid w:val="003F35DB"/>
    <w:rsid w:val="003F663E"/>
    <w:rsid w:val="00401614"/>
    <w:rsid w:val="004224F6"/>
    <w:rsid w:val="004357EC"/>
    <w:rsid w:val="004739A3"/>
    <w:rsid w:val="00475CC3"/>
    <w:rsid w:val="00486826"/>
    <w:rsid w:val="004A2622"/>
    <w:rsid w:val="004C2D66"/>
    <w:rsid w:val="004D1AAB"/>
    <w:rsid w:val="004D60CC"/>
    <w:rsid w:val="004F7881"/>
    <w:rsid w:val="005336D7"/>
    <w:rsid w:val="00565670"/>
    <w:rsid w:val="005A4624"/>
    <w:rsid w:val="005B605B"/>
    <w:rsid w:val="005C36B6"/>
    <w:rsid w:val="005E012F"/>
    <w:rsid w:val="0061209E"/>
    <w:rsid w:val="00632271"/>
    <w:rsid w:val="00671587"/>
    <w:rsid w:val="00684A85"/>
    <w:rsid w:val="00692B26"/>
    <w:rsid w:val="006B3CA1"/>
    <w:rsid w:val="006E2755"/>
    <w:rsid w:val="006E57BF"/>
    <w:rsid w:val="007016C6"/>
    <w:rsid w:val="00712FD6"/>
    <w:rsid w:val="00734A31"/>
    <w:rsid w:val="007556B4"/>
    <w:rsid w:val="007850A2"/>
    <w:rsid w:val="007A6DE1"/>
    <w:rsid w:val="007D7598"/>
    <w:rsid w:val="007E4B06"/>
    <w:rsid w:val="007E5100"/>
    <w:rsid w:val="00815493"/>
    <w:rsid w:val="00835142"/>
    <w:rsid w:val="00842123"/>
    <w:rsid w:val="0085316E"/>
    <w:rsid w:val="008A05B7"/>
    <w:rsid w:val="008B19C4"/>
    <w:rsid w:val="008B4120"/>
    <w:rsid w:val="008F739A"/>
    <w:rsid w:val="00927437"/>
    <w:rsid w:val="009404F9"/>
    <w:rsid w:val="009D007F"/>
    <w:rsid w:val="009E341D"/>
    <w:rsid w:val="00A33F17"/>
    <w:rsid w:val="00A74568"/>
    <w:rsid w:val="00B16245"/>
    <w:rsid w:val="00B3433D"/>
    <w:rsid w:val="00B44D35"/>
    <w:rsid w:val="00B64D48"/>
    <w:rsid w:val="00BD2368"/>
    <w:rsid w:val="00BD3F5E"/>
    <w:rsid w:val="00BF5E43"/>
    <w:rsid w:val="00C53C69"/>
    <w:rsid w:val="00C76823"/>
    <w:rsid w:val="00CC5236"/>
    <w:rsid w:val="00CD0A5E"/>
    <w:rsid w:val="00D40A0B"/>
    <w:rsid w:val="00D46DEC"/>
    <w:rsid w:val="00D52E0F"/>
    <w:rsid w:val="00D576AE"/>
    <w:rsid w:val="00D91EDD"/>
    <w:rsid w:val="00DB3213"/>
    <w:rsid w:val="00DE2232"/>
    <w:rsid w:val="00E24E4C"/>
    <w:rsid w:val="00E61670"/>
    <w:rsid w:val="00E7083F"/>
    <w:rsid w:val="00EE0E68"/>
    <w:rsid w:val="00F163D5"/>
    <w:rsid w:val="00F311A7"/>
    <w:rsid w:val="00F62591"/>
    <w:rsid w:val="00F87549"/>
    <w:rsid w:val="00F92CED"/>
    <w:rsid w:val="00FA0624"/>
    <w:rsid w:val="00FC2373"/>
    <w:rsid w:val="00FC48C0"/>
    <w:rsid w:val="00FC6F3B"/>
    <w:rsid w:val="00FE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F4904C"/>
  <w15:chartTrackingRefBased/>
  <w15:docId w15:val="{47D202F9-C0A6-4157-8578-69751250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5D4"/>
    <w:pPr>
      <w:ind w:leftChars="400" w:left="840"/>
    </w:pPr>
  </w:style>
  <w:style w:type="table" w:styleId="a4">
    <w:name w:val="Table Grid"/>
    <w:basedOn w:val="a1"/>
    <w:uiPriority w:val="39"/>
    <w:rsid w:val="003C7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4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4B06"/>
  </w:style>
  <w:style w:type="paragraph" w:styleId="a7">
    <w:name w:val="footer"/>
    <w:basedOn w:val="a"/>
    <w:link w:val="a8"/>
    <w:uiPriority w:val="99"/>
    <w:unhideWhenUsed/>
    <w:rsid w:val="007E4B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theme" Target="theme/theme1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fontTable" Target="fontTable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image" Target="media/image1.png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566576EE7716479B276B366FE8E779" ma:contentTypeVersion="18" ma:contentTypeDescription="新しいドキュメントを作成します。" ma:contentTypeScope="" ma:versionID="c62bdb50600a4316a07d039ee980caae">
  <xsd:schema xmlns:xsd="http://www.w3.org/2001/XMLSchema" xmlns:xs="http://www.w3.org/2001/XMLSchema" xmlns:p="http://schemas.microsoft.com/office/2006/metadata/properties" xmlns:ns2="c7986456-94c4-43e3-a5cd-23faf3e50be4" xmlns:ns3="87e92068-5d1b-4b37-b84f-05171d1d989c" targetNamespace="http://schemas.microsoft.com/office/2006/metadata/properties" ma:root="true" ma:fieldsID="ad58be34164fd8de1098075c6f5a9b4d" ns2:_="" ns3:_="">
    <xsd:import namespace="c7986456-94c4-43e3-a5cd-23faf3e50be4"/>
    <xsd:import namespace="87e92068-5d1b-4b37-b84f-05171d1d9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86456-94c4-43e3-a5cd-23faf3e50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ea27d3f-16ae-4cb1-8a0f-7749649f5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92068-5d1b-4b37-b84f-05171d1d9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6561d-b863-4b53-a246-1d336a610717}" ma:internalName="TaxCatchAll" ma:showField="CatchAllData" ma:web="87e92068-5d1b-4b37-b84f-05171d1d9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86456-94c4-43e3-a5cd-23faf3e50be4">
      <Terms xmlns="http://schemas.microsoft.com/office/infopath/2007/PartnerControls"/>
    </lcf76f155ced4ddcb4097134ff3c332f>
    <TaxCatchAll xmlns="87e92068-5d1b-4b37-b84f-05171d1d989c" xsi:nil="true"/>
  </documentManagement>
</p:properties>
</file>

<file path=customXml/itemProps1.xml><?xml version="1.0" encoding="utf-8"?>
<ds:datastoreItem xmlns:ds="http://schemas.openxmlformats.org/officeDocument/2006/customXml" ds:itemID="{28F17B81-AD99-4C0D-8F7B-2CC9B35C01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8F3F4E-1D6C-4907-8333-FDC1083A3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86456-94c4-43e3-a5cd-23faf3e50be4"/>
    <ds:schemaRef ds:uri="87e92068-5d1b-4b37-b84f-05171d1d9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188AE0-8411-44EA-971C-C3F761365B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B74A82-5968-4294-BC3F-4528CC05138E}">
  <ds:schemaRefs>
    <ds:schemaRef ds:uri="http://purl.org/dc/dcmitype/"/>
    <ds:schemaRef ds:uri="http://schemas.microsoft.com/office/2006/documentManagement/types"/>
    <ds:schemaRef ds:uri="http://www.w3.org/XML/1998/namespace"/>
    <ds:schemaRef ds:uri="87e92068-5d1b-4b37-b84f-05171d1d989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7986456-94c4-43e3-a5cd-23faf3e50be4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事務局</cp:lastModifiedBy>
  <cp:revision>29</cp:revision>
  <cp:lastPrinted>2023-12-05T08:12:00Z</cp:lastPrinted>
  <dcterms:created xsi:type="dcterms:W3CDTF">2023-12-06T01:19:00Z</dcterms:created>
  <dcterms:modified xsi:type="dcterms:W3CDTF">2024-04-11T00:56:00Z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0x01010059566576EE7716479B276B366FE8E779</vt:lpwstr>
  </property>
  <property fmtid="{D5CDD505-2E9C-101B-9397-08002B2CF9AE}" pid="3" name="MediaServiceImageTags">
    <vt:lpwstr/>
  </property>
</Properties>
</file>