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09C3" w14:textId="6BDEFAB1" w:rsidR="006E048A" w:rsidRDefault="00807D04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11510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43F53" wp14:editId="715742AF">
                <wp:simplePos x="0" y="0"/>
                <wp:positionH relativeFrom="margin">
                  <wp:posOffset>5019675</wp:posOffset>
                </wp:positionH>
                <wp:positionV relativeFrom="paragraph">
                  <wp:posOffset>-76200</wp:posOffset>
                </wp:positionV>
                <wp:extent cx="10858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1C7BA9" w14:textId="3D5EE658" w:rsidR="00807D04" w:rsidRDefault="00DB7488" w:rsidP="00807D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43F53" id="正方形/長方形 1" o:spid="_x0000_s1026" style="position:absolute;left:0;text-align:left;margin-left:395.25pt;margin-top:-6pt;width:85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" filled="f" strokecolor="windowText" strokeweight="1pt">
                <v:textbox>
                  <w:txbxContent>
                    <w:p w14:paraId="2F1C7BA9" w14:textId="3D5EE658" w:rsidR="00807D04" w:rsidRDefault="00DB7488" w:rsidP="00807D0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資料３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E44D7E" w14:textId="69325653" w:rsidR="00E12A1E" w:rsidRPr="00A55910" w:rsidRDefault="00E12A1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A55910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A84FA6">
        <w:rPr>
          <w:rFonts w:ascii="ＭＳ ゴシック" w:eastAsia="ＭＳ ゴシック" w:hAnsi="ＭＳ ゴシック" w:hint="eastAsia"/>
          <w:b/>
          <w:sz w:val="28"/>
          <w:szCs w:val="28"/>
        </w:rPr>
        <w:t>専門部会からの報告</w:t>
      </w:r>
    </w:p>
    <w:p w14:paraId="7C7D9178" w14:textId="664B96EC" w:rsidR="004049EC" w:rsidRPr="00850361" w:rsidRDefault="00CF7096" w:rsidP="00F7072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令和５年度　</w:t>
      </w:r>
      <w:r w:rsidR="00E57DA8">
        <w:rPr>
          <w:rFonts w:ascii="ＭＳ ゴシック" w:eastAsia="ＭＳ ゴシック" w:hAnsi="ＭＳ ゴシック" w:hint="eastAsia"/>
          <w:b/>
          <w:sz w:val="28"/>
          <w:szCs w:val="28"/>
        </w:rPr>
        <w:t>就</w:t>
      </w:r>
      <w:bookmarkStart w:id="0" w:name="_GoBack"/>
      <w:bookmarkEnd w:id="0"/>
      <w:r w:rsidR="00E57DA8">
        <w:rPr>
          <w:rFonts w:ascii="ＭＳ ゴシック" w:eastAsia="ＭＳ ゴシック" w:hAnsi="ＭＳ ゴシック" w:hint="eastAsia"/>
          <w:b/>
          <w:sz w:val="28"/>
          <w:szCs w:val="28"/>
        </w:rPr>
        <w:t>労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>支援部会　報告書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6663C3" w14:paraId="2E024680" w14:textId="77777777" w:rsidTr="00134A4C">
        <w:tc>
          <w:tcPr>
            <w:tcW w:w="8504" w:type="dxa"/>
          </w:tcPr>
          <w:p w14:paraId="7842995C" w14:textId="2BD7A6DD" w:rsidR="006663C3" w:rsidRPr="00850361" w:rsidRDefault="00134A4C" w:rsidP="00C05F5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■</w:t>
            </w:r>
            <w:r w:rsidR="0040377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 w:rsidR="00C05F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="006663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回就労</w:t>
            </w:r>
            <w:r w:rsidR="006663C3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支援部会</w:t>
            </w:r>
          </w:p>
        </w:tc>
      </w:tr>
      <w:tr w:rsidR="006663C3" w14:paraId="3A5EA794" w14:textId="77777777" w:rsidTr="00134A4C">
        <w:tc>
          <w:tcPr>
            <w:tcW w:w="8504" w:type="dxa"/>
          </w:tcPr>
          <w:p w14:paraId="28575B84" w14:textId="33E21A54" w:rsidR="006663C3" w:rsidRDefault="005279DB" w:rsidP="00AA482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日時：令和５</w:t>
            </w:r>
            <w:r w:rsidR="006663C3">
              <w:rPr>
                <w:rFonts w:hint="eastAsia"/>
                <w:sz w:val="24"/>
                <w:szCs w:val="24"/>
              </w:rPr>
              <w:t>年</w:t>
            </w:r>
            <w:r w:rsidR="00B165AD">
              <w:rPr>
                <w:rFonts w:hint="eastAsia"/>
                <w:sz w:val="24"/>
                <w:szCs w:val="24"/>
              </w:rPr>
              <w:t>１０</w:t>
            </w:r>
            <w:r w:rsidR="006663C3">
              <w:rPr>
                <w:rFonts w:hint="eastAsia"/>
                <w:sz w:val="24"/>
                <w:szCs w:val="24"/>
              </w:rPr>
              <w:t>月</w:t>
            </w:r>
            <w:r w:rsidR="0063473B">
              <w:rPr>
                <w:rFonts w:hint="eastAsia"/>
                <w:sz w:val="24"/>
                <w:szCs w:val="24"/>
              </w:rPr>
              <w:t>１８</w:t>
            </w:r>
            <w:r w:rsidR="0040377A">
              <w:rPr>
                <w:rFonts w:hint="eastAsia"/>
                <w:sz w:val="24"/>
                <w:szCs w:val="24"/>
              </w:rPr>
              <w:t>日（</w:t>
            </w:r>
            <w:r w:rsidR="00AA482C">
              <w:rPr>
                <w:rFonts w:hint="eastAsia"/>
                <w:sz w:val="24"/>
                <w:szCs w:val="24"/>
              </w:rPr>
              <w:t>水</w:t>
            </w:r>
            <w:r w:rsidR="006663C3">
              <w:rPr>
                <w:rFonts w:hint="eastAsia"/>
                <w:sz w:val="24"/>
                <w:szCs w:val="24"/>
              </w:rPr>
              <w:t xml:space="preserve">）　</w:t>
            </w:r>
            <w:r w:rsidR="0063473B">
              <w:rPr>
                <w:rFonts w:hint="eastAsia"/>
                <w:sz w:val="24"/>
                <w:szCs w:val="24"/>
              </w:rPr>
              <w:t>午後２</w:t>
            </w:r>
            <w:r w:rsidR="00134A4C" w:rsidRPr="00134A4C">
              <w:rPr>
                <w:rFonts w:hint="eastAsia"/>
                <w:sz w:val="24"/>
                <w:szCs w:val="24"/>
              </w:rPr>
              <w:t>時</w:t>
            </w:r>
            <w:r w:rsidR="0040377A">
              <w:rPr>
                <w:rFonts w:hint="eastAsia"/>
                <w:sz w:val="24"/>
                <w:szCs w:val="24"/>
              </w:rPr>
              <w:t>００分～</w:t>
            </w:r>
            <w:r w:rsidR="0063473B">
              <w:rPr>
                <w:rFonts w:hint="eastAsia"/>
                <w:sz w:val="24"/>
                <w:szCs w:val="24"/>
              </w:rPr>
              <w:t>午後３</w:t>
            </w:r>
            <w:r w:rsidR="0040377A">
              <w:rPr>
                <w:rFonts w:hint="eastAsia"/>
                <w:sz w:val="24"/>
                <w:szCs w:val="24"/>
              </w:rPr>
              <w:t>時</w:t>
            </w:r>
            <w:r w:rsidR="0063473B">
              <w:rPr>
                <w:rFonts w:hint="eastAsia"/>
                <w:sz w:val="24"/>
                <w:szCs w:val="24"/>
              </w:rPr>
              <w:t>３</w:t>
            </w:r>
            <w:r w:rsidR="00134A4C" w:rsidRPr="00134A4C">
              <w:rPr>
                <w:rFonts w:hint="eastAsia"/>
                <w:sz w:val="24"/>
                <w:szCs w:val="24"/>
              </w:rPr>
              <w:t>０分</w:t>
            </w:r>
          </w:p>
        </w:tc>
      </w:tr>
      <w:tr w:rsidR="006663C3" w14:paraId="75535AB5" w14:textId="77777777" w:rsidTr="00134A4C">
        <w:tc>
          <w:tcPr>
            <w:tcW w:w="8504" w:type="dxa"/>
          </w:tcPr>
          <w:p w14:paraId="5C4F9D53" w14:textId="7CC055F2" w:rsidR="006663C3" w:rsidRDefault="0040377A" w:rsidP="00C05F5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会場：品川区</w:t>
            </w:r>
            <w:r w:rsidR="00C05F5B">
              <w:rPr>
                <w:rFonts w:hint="eastAsia"/>
                <w:sz w:val="24"/>
                <w:szCs w:val="24"/>
              </w:rPr>
              <w:t>立障害児者総合支援施設　地下１階多目的室</w:t>
            </w:r>
          </w:p>
        </w:tc>
      </w:tr>
      <w:tr w:rsidR="006663C3" w14:paraId="385CD71E" w14:textId="77777777" w:rsidTr="00134A4C">
        <w:tc>
          <w:tcPr>
            <w:tcW w:w="8504" w:type="dxa"/>
          </w:tcPr>
          <w:p w14:paraId="19CBBEA1" w14:textId="25992581" w:rsidR="006663C3" w:rsidRDefault="006663C3" w:rsidP="0063473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</w:t>
            </w:r>
            <w:r w:rsidRPr="00CE718C">
              <w:rPr>
                <w:rFonts w:hint="eastAsia"/>
                <w:b/>
                <w:sz w:val="24"/>
                <w:szCs w:val="24"/>
                <w:u w:val="single"/>
              </w:rPr>
              <w:t>１．</w:t>
            </w:r>
            <w:r w:rsidR="0063473B">
              <w:rPr>
                <w:rFonts w:hint="eastAsia"/>
                <w:b/>
                <w:sz w:val="24"/>
                <w:szCs w:val="24"/>
                <w:u w:val="single"/>
              </w:rPr>
              <w:t>しながわ福祉のマルシェの報告</w:t>
            </w:r>
            <w:r w:rsidR="0034626E">
              <w:rPr>
                <w:rFonts w:hint="eastAsia"/>
                <w:b/>
                <w:sz w:val="24"/>
                <w:szCs w:val="24"/>
                <w:u w:val="single"/>
              </w:rPr>
              <w:t>について</w:t>
            </w:r>
          </w:p>
        </w:tc>
      </w:tr>
      <w:tr w:rsidR="00AC4443" w14:paraId="377C52F7" w14:textId="77777777" w:rsidTr="00134A4C">
        <w:tc>
          <w:tcPr>
            <w:tcW w:w="8504" w:type="dxa"/>
          </w:tcPr>
          <w:p w14:paraId="2E1B82DF" w14:textId="77777777" w:rsidR="007901D0" w:rsidRDefault="006A0BF1" w:rsidP="007901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E421D0">
              <w:rPr>
                <w:rFonts w:asciiTheme="minorEastAsia" w:hAnsiTheme="minorEastAsia" w:hint="eastAsia"/>
                <w:sz w:val="24"/>
                <w:szCs w:val="24"/>
              </w:rPr>
              <w:t>区内福祉施設と立正大学が共同で８月２６日に</w:t>
            </w:r>
            <w:r w:rsidR="00C94259">
              <w:rPr>
                <w:rFonts w:asciiTheme="minorEastAsia" w:hAnsiTheme="minorEastAsia" w:hint="eastAsia"/>
                <w:sz w:val="24"/>
                <w:szCs w:val="24"/>
              </w:rPr>
              <w:t>中延商店街</w:t>
            </w:r>
            <w:r w:rsidR="007901D0">
              <w:rPr>
                <w:rFonts w:asciiTheme="minorEastAsia" w:hAnsiTheme="minorEastAsia" w:hint="eastAsia"/>
                <w:sz w:val="24"/>
                <w:szCs w:val="24"/>
              </w:rPr>
              <w:t>、１０月</w:t>
            </w:r>
          </w:p>
          <w:p w14:paraId="33AB2C3E" w14:textId="77777777" w:rsidR="007901D0" w:rsidRDefault="007901D0" w:rsidP="007901D0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７日に</w:t>
            </w:r>
            <w:r w:rsidR="00E421D0">
              <w:rPr>
                <w:rFonts w:asciiTheme="minorEastAsia" w:hAnsiTheme="minorEastAsia" w:hint="eastAsia"/>
                <w:sz w:val="24"/>
                <w:szCs w:val="24"/>
              </w:rPr>
              <w:t>大崎駅の大崎ゲートウェイ</w:t>
            </w:r>
            <w:r w:rsidR="00C94259">
              <w:rPr>
                <w:rFonts w:asciiTheme="minorEastAsia" w:hAnsiTheme="minorEastAsia" w:hint="eastAsia"/>
                <w:sz w:val="24"/>
                <w:szCs w:val="24"/>
              </w:rPr>
              <w:t>で行った販売イベント</w:t>
            </w:r>
            <w:r w:rsidR="00CB11A1">
              <w:rPr>
                <w:rFonts w:asciiTheme="minorEastAsia" w:hAnsiTheme="minorEastAsia" w:hint="eastAsia"/>
                <w:sz w:val="24"/>
                <w:szCs w:val="24"/>
              </w:rPr>
              <w:t>で、その報告</w:t>
            </w:r>
          </w:p>
          <w:p w14:paraId="75868CB9" w14:textId="38D0F495" w:rsidR="006A0BF1" w:rsidRDefault="00CB11A1" w:rsidP="006A0BF1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を実際に参加した立正大学の学生</w:t>
            </w:r>
            <w:r w:rsidR="006A0BF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人が行った。</w:t>
            </w:r>
          </w:p>
          <w:p w14:paraId="5BF9418F" w14:textId="77777777" w:rsidR="00E421D0" w:rsidRDefault="006A0BF1" w:rsidP="006A0BF1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ジョブサ</w:t>
            </w:r>
            <w:r w:rsidR="00E421D0">
              <w:rPr>
                <w:rFonts w:asciiTheme="minorEastAsia" w:hAnsiTheme="minorEastAsia" w:hint="eastAsia"/>
                <w:sz w:val="24"/>
                <w:szCs w:val="24"/>
              </w:rPr>
              <w:t>品川区では立正大学と協定を締結し、社会学科が開設する</w:t>
            </w:r>
          </w:p>
          <w:p w14:paraId="4B0FF5D5" w14:textId="77777777" w:rsidR="00E421D0" w:rsidRDefault="00E421D0" w:rsidP="006A0BF1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科目「コミュニティ・サービス・ラーニング（CSL）」を履修する学生</w:t>
            </w:r>
          </w:p>
          <w:p w14:paraId="69698913" w14:textId="1D0AAC7A" w:rsidR="006A0BF1" w:rsidRDefault="00E421D0" w:rsidP="006A0BF1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と地域活動、地域課題に対しての取組みを行っています。</w:t>
            </w:r>
          </w:p>
          <w:p w14:paraId="3D878822" w14:textId="58CE945C" w:rsidR="00E421D0" w:rsidRDefault="00E421D0" w:rsidP="006A0BF1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＜報告内容＞</w:t>
            </w:r>
          </w:p>
          <w:p w14:paraId="081E5FC6" w14:textId="0D2C64C5" w:rsidR="00E421D0" w:rsidRDefault="00E421D0" w:rsidP="006A0BF1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＊客層や売れ行きについて</w:t>
            </w:r>
          </w:p>
          <w:p w14:paraId="7B22810D" w14:textId="0C22E2C6" w:rsidR="00E421D0" w:rsidRDefault="00E421D0" w:rsidP="006A0BF1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・中延商店街では年配の方、当事者の方やその家族が多い</w:t>
            </w:r>
          </w:p>
          <w:p w14:paraId="0F89B343" w14:textId="61791B2C" w:rsidR="00E421D0" w:rsidRDefault="00E421D0" w:rsidP="006A0BF1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・大崎ゲートウェイでは若者、家族</w:t>
            </w:r>
            <w:r w:rsidR="007901D0">
              <w:rPr>
                <w:rFonts w:asciiTheme="minorEastAsia" w:hAnsiTheme="minorEastAsia" w:hint="eastAsia"/>
                <w:sz w:val="24"/>
                <w:szCs w:val="24"/>
              </w:rPr>
              <w:t>連れ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、外国人が多い。</w:t>
            </w:r>
          </w:p>
          <w:p w14:paraId="2E1E65CD" w14:textId="59C6901E" w:rsidR="001A5913" w:rsidRDefault="001A5913" w:rsidP="006A0BF1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＊消費者の声</w:t>
            </w:r>
          </w:p>
          <w:p w14:paraId="3193BC5F" w14:textId="1D494D4D" w:rsidR="001A5913" w:rsidRDefault="00FF0530" w:rsidP="006A0BF1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・アメリカン</w:t>
            </w:r>
            <w:r w:rsidR="001A5913">
              <w:rPr>
                <w:rFonts w:asciiTheme="minorEastAsia" w:hAnsiTheme="minorEastAsia" w:hint="eastAsia"/>
                <w:sz w:val="24"/>
                <w:szCs w:val="24"/>
              </w:rPr>
              <w:t>たわしは取っ手を付けたら腰の痛い人でも使いやすい</w:t>
            </w:r>
          </w:p>
          <w:p w14:paraId="35C562DF" w14:textId="77777777" w:rsidR="001A5913" w:rsidRDefault="001A5913" w:rsidP="006A0BF1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・一部の布製品について、寸法表示がされているほうが、使用時の</w:t>
            </w:r>
          </w:p>
          <w:p w14:paraId="60A65392" w14:textId="4D8315AA" w:rsidR="001A5913" w:rsidRDefault="001A5913" w:rsidP="001A5913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イメージがしやすい</w:t>
            </w:r>
          </w:p>
          <w:p w14:paraId="38E2EB75" w14:textId="20D46413" w:rsidR="001A5913" w:rsidRDefault="001A5913" w:rsidP="001A5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＊学生からの感想や提案</w:t>
            </w:r>
          </w:p>
          <w:p w14:paraId="0F0FF091" w14:textId="0CD5EAF5" w:rsidR="001A5913" w:rsidRDefault="001A5913" w:rsidP="001A5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・ハロウィンの季節限定品の売れ行きがよい</w:t>
            </w:r>
          </w:p>
          <w:p w14:paraId="24EB8FE8" w14:textId="77777777" w:rsidR="001A5913" w:rsidRDefault="001A5913" w:rsidP="001A5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・革製品の売れ行きがよかったので、スマホケースがあってもよい</w:t>
            </w:r>
          </w:p>
          <w:p w14:paraId="6DDD468A" w14:textId="11917B10" w:rsidR="001A5913" w:rsidRDefault="001A5913" w:rsidP="001A5913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のでは。</w:t>
            </w:r>
          </w:p>
          <w:p w14:paraId="54EF58C8" w14:textId="77777777" w:rsidR="001A5913" w:rsidRDefault="001A5913" w:rsidP="001A5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・小さい子供や親世代に遡及できる商品があったらよい（キャラク</w:t>
            </w:r>
          </w:p>
          <w:p w14:paraId="152ACF69" w14:textId="533FB9E9" w:rsidR="001A5913" w:rsidRDefault="001A5913" w:rsidP="001A5913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ターのコラボ商品など）</w:t>
            </w:r>
          </w:p>
          <w:p w14:paraId="4ECC0339" w14:textId="75CDE6D2" w:rsidR="001A5913" w:rsidRDefault="001A5913" w:rsidP="001A5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＊他事業所より</w:t>
            </w:r>
            <w:r w:rsidR="00D86675">
              <w:rPr>
                <w:rFonts w:asciiTheme="minorEastAsia" w:hAnsiTheme="minorEastAsia" w:hint="eastAsia"/>
                <w:sz w:val="24"/>
                <w:szCs w:val="24"/>
              </w:rPr>
              <w:t>意見や感想</w:t>
            </w:r>
          </w:p>
          <w:p w14:paraId="00E88F5B" w14:textId="28E0F1C9" w:rsidR="00D86675" w:rsidRDefault="00D86675" w:rsidP="001A5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・今後も続けてほしいし、参加もしたい。</w:t>
            </w:r>
          </w:p>
          <w:p w14:paraId="5CB56F51" w14:textId="7FA18805" w:rsidR="00CB11A1" w:rsidRPr="00CB11A1" w:rsidRDefault="00D86675" w:rsidP="00D866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・もっと学生の意見を聞きたい。</w:t>
            </w:r>
          </w:p>
        </w:tc>
      </w:tr>
      <w:tr w:rsidR="00705FDF" w14:paraId="4A6D2472" w14:textId="77777777" w:rsidTr="00134A4C">
        <w:tc>
          <w:tcPr>
            <w:tcW w:w="8504" w:type="dxa"/>
          </w:tcPr>
          <w:p w14:paraId="06FD9C98" w14:textId="77777777" w:rsidR="00705FDF" w:rsidRDefault="00705FDF" w:rsidP="00AC44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626E" w14:paraId="47A6EFE9" w14:textId="77777777" w:rsidTr="00134A4C">
        <w:tc>
          <w:tcPr>
            <w:tcW w:w="8504" w:type="dxa"/>
          </w:tcPr>
          <w:p w14:paraId="581C1037" w14:textId="01504B6C" w:rsidR="0034626E" w:rsidRPr="006F1804" w:rsidRDefault="00EB4C6D" w:rsidP="00AA482C">
            <w:pPr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6F1804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２．</w:t>
            </w:r>
            <w:r w:rsidR="00AA482C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臨海斎場における売店・喫茶</w:t>
            </w:r>
            <w:r w:rsidR="00B91D87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の</w:t>
            </w:r>
            <w:r w:rsidR="00AA482C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活動</w:t>
            </w:r>
            <w:r w:rsidRPr="006F1804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報告について</w:t>
            </w:r>
          </w:p>
        </w:tc>
      </w:tr>
      <w:tr w:rsidR="00EB4C6D" w14:paraId="666946F2" w14:textId="77777777" w:rsidTr="00134A4C">
        <w:tc>
          <w:tcPr>
            <w:tcW w:w="8504" w:type="dxa"/>
          </w:tcPr>
          <w:p w14:paraId="1179CB68" w14:textId="4E885F74" w:rsidR="003E25DB" w:rsidRDefault="006A0BF1" w:rsidP="003E25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B91D87">
              <w:rPr>
                <w:rFonts w:asciiTheme="minorEastAsia" w:hAnsiTheme="minorEastAsia" w:hint="eastAsia"/>
                <w:sz w:val="24"/>
                <w:szCs w:val="24"/>
              </w:rPr>
              <w:t>臨海斎場では５区（品川・</w:t>
            </w:r>
            <w:r w:rsidR="00AA482C">
              <w:rPr>
                <w:rFonts w:asciiTheme="minorEastAsia" w:hAnsiTheme="minorEastAsia" w:hint="eastAsia"/>
                <w:sz w:val="24"/>
                <w:szCs w:val="24"/>
              </w:rPr>
              <w:t>大田</w:t>
            </w:r>
            <w:r w:rsidR="00B91D87">
              <w:rPr>
                <w:rFonts w:asciiTheme="minorEastAsia" w:hAnsiTheme="minorEastAsia" w:hint="eastAsia"/>
                <w:sz w:val="24"/>
                <w:szCs w:val="24"/>
              </w:rPr>
              <w:t>・目黒・港・世田谷）で売店</w:t>
            </w:r>
            <w:r w:rsidR="003E25DB">
              <w:rPr>
                <w:rFonts w:asciiTheme="minorEastAsia" w:hAnsiTheme="minorEastAsia" w:hint="eastAsia"/>
                <w:sz w:val="24"/>
                <w:szCs w:val="24"/>
              </w:rPr>
              <w:t>での自</w:t>
            </w:r>
          </w:p>
          <w:p w14:paraId="221BE5C6" w14:textId="28C6FE92" w:rsidR="003E25DB" w:rsidRDefault="003E25DB" w:rsidP="003E25DB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主製品の販売や</w:t>
            </w:r>
            <w:r w:rsidR="00B91D87">
              <w:rPr>
                <w:rFonts w:asciiTheme="minorEastAsia" w:hAnsiTheme="minorEastAsia" w:hint="eastAsia"/>
                <w:sz w:val="24"/>
                <w:szCs w:val="24"/>
              </w:rPr>
              <w:t>喫茶店などを「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りんかい５区ハートプロジェクト</w:t>
            </w:r>
            <w:r w:rsidR="00B91D87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</w:p>
          <w:p w14:paraId="0B0D3418" w14:textId="7F16A098" w:rsidR="006A0BF1" w:rsidRDefault="00B91D87" w:rsidP="003E25DB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として行っている。</w:t>
            </w:r>
          </w:p>
          <w:p w14:paraId="7E724EFF" w14:textId="77777777" w:rsidR="00AA482C" w:rsidRDefault="003E25DB" w:rsidP="006A0BF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B91D87">
              <w:rPr>
                <w:rFonts w:asciiTheme="minorEastAsia" w:hAnsiTheme="minorEastAsia" w:hint="eastAsia"/>
                <w:sz w:val="24"/>
                <w:szCs w:val="24"/>
              </w:rPr>
              <w:t>目的は「</w:t>
            </w:r>
            <w:r w:rsidR="00AA482C">
              <w:rPr>
                <w:rFonts w:asciiTheme="minorEastAsia" w:hAnsiTheme="minorEastAsia" w:hint="eastAsia"/>
                <w:sz w:val="24"/>
                <w:szCs w:val="24"/>
              </w:rPr>
              <w:t>５区障害者施設が製作する</w:t>
            </w:r>
            <w:r w:rsidR="00B91D87">
              <w:rPr>
                <w:rFonts w:asciiTheme="minorEastAsia" w:hAnsiTheme="minorEastAsia" w:hint="eastAsia"/>
                <w:sz w:val="24"/>
                <w:szCs w:val="24"/>
              </w:rPr>
              <w:t>自主製品の販路拡大・工賃向</w:t>
            </w:r>
          </w:p>
          <w:p w14:paraId="3CD3A250" w14:textId="77777777" w:rsidR="00AA482C" w:rsidRDefault="00B91D87" w:rsidP="00AA482C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上」「</w:t>
            </w:r>
            <w:r w:rsidR="00AA482C">
              <w:rPr>
                <w:rFonts w:asciiTheme="minorEastAsia" w:hAnsiTheme="minorEastAsia" w:hint="eastAsia"/>
                <w:sz w:val="24"/>
                <w:szCs w:val="24"/>
              </w:rPr>
              <w:t>障害者の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就労促進・社会参加</w:t>
            </w:r>
            <w:r w:rsidR="00AA482C">
              <w:rPr>
                <w:rFonts w:asciiTheme="minorEastAsia" w:hAnsiTheme="minorEastAsia" w:hint="eastAsia"/>
                <w:sz w:val="24"/>
                <w:szCs w:val="24"/>
              </w:rPr>
              <w:t>の促進への貢献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」「</w:t>
            </w:r>
            <w:r w:rsidR="00AA482C">
              <w:rPr>
                <w:rFonts w:asciiTheme="minorEastAsia" w:hAnsiTheme="minorEastAsia" w:hint="eastAsia"/>
                <w:sz w:val="24"/>
                <w:szCs w:val="24"/>
              </w:rPr>
              <w:t>自主製品販</w:t>
            </w:r>
          </w:p>
          <w:p w14:paraId="3022B4F2" w14:textId="5D19AB75" w:rsidR="006A0BF1" w:rsidRDefault="00AA482C" w:rsidP="00AA482C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売を通じた</w:t>
            </w:r>
            <w:r w:rsidR="00B91D87">
              <w:rPr>
                <w:rFonts w:asciiTheme="minorEastAsia" w:hAnsiTheme="minorEastAsia" w:hint="eastAsia"/>
                <w:sz w:val="24"/>
                <w:szCs w:val="24"/>
              </w:rPr>
              <w:t>障害者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に対する</w:t>
            </w:r>
            <w:r w:rsidR="00B91D87">
              <w:rPr>
                <w:rFonts w:asciiTheme="minorEastAsia" w:hAnsiTheme="minorEastAsia" w:hint="eastAsia"/>
                <w:sz w:val="24"/>
                <w:szCs w:val="24"/>
              </w:rPr>
              <w:t>理解促進」の３点。</w:t>
            </w:r>
          </w:p>
          <w:p w14:paraId="5B5F5613" w14:textId="77777777" w:rsidR="00F04C91" w:rsidRDefault="003E25DB" w:rsidP="00F04C9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755304">
              <w:rPr>
                <w:rFonts w:asciiTheme="minorEastAsia" w:hAnsiTheme="minorEastAsia" w:hint="eastAsia"/>
                <w:sz w:val="24"/>
                <w:szCs w:val="24"/>
              </w:rPr>
              <w:t>売上は月平均で約１７～８万円。５区それぞれの商品の</w:t>
            </w:r>
            <w:r w:rsidR="00F04C91">
              <w:rPr>
                <w:rFonts w:asciiTheme="minorEastAsia" w:hAnsiTheme="minorEastAsia" w:hint="eastAsia"/>
                <w:sz w:val="24"/>
                <w:szCs w:val="24"/>
              </w:rPr>
              <w:t>カタログ</w:t>
            </w:r>
          </w:p>
          <w:p w14:paraId="61963D6A" w14:textId="491B872F" w:rsidR="006A0BF1" w:rsidRDefault="00F04C91" w:rsidP="00F04C91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EE5A65">
              <w:rPr>
                <w:rFonts w:asciiTheme="minorEastAsia" w:hAnsiTheme="minorEastAsia" w:hint="eastAsia"/>
                <w:sz w:val="24"/>
                <w:szCs w:val="24"/>
              </w:rPr>
              <w:t>置いている</w:t>
            </w:r>
            <w:r w:rsidR="003E25D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755304">
              <w:rPr>
                <w:rFonts w:asciiTheme="minorEastAsia" w:hAnsiTheme="minorEastAsia" w:hint="eastAsia"/>
                <w:sz w:val="24"/>
                <w:szCs w:val="24"/>
              </w:rPr>
              <w:t>そこから発注につながった事例もある。</w:t>
            </w:r>
          </w:p>
          <w:p w14:paraId="22F268CB" w14:textId="77777777" w:rsidR="003E25DB" w:rsidRDefault="003E25DB" w:rsidP="006A0BF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755304">
              <w:rPr>
                <w:rFonts w:asciiTheme="minorEastAsia" w:hAnsiTheme="minorEastAsia" w:hint="eastAsia"/>
                <w:sz w:val="24"/>
                <w:szCs w:val="24"/>
              </w:rPr>
              <w:t>就労支援の取り組みとして就労の体験や練習も行っている。始ま</w:t>
            </w:r>
          </w:p>
          <w:p w14:paraId="03DC1129" w14:textId="71E8B303" w:rsidR="00EB4C6D" w:rsidRDefault="003E25DB" w:rsidP="00F04C9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55304">
              <w:rPr>
                <w:rFonts w:asciiTheme="minorEastAsia" w:hAnsiTheme="minorEastAsia" w:hint="eastAsia"/>
                <w:sz w:val="24"/>
                <w:szCs w:val="24"/>
              </w:rPr>
              <w:t>って１年半経つが、３名の方が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就労へ</w:t>
            </w:r>
            <w:r w:rsidR="00755304">
              <w:rPr>
                <w:rFonts w:asciiTheme="minorEastAsia" w:hAnsiTheme="minorEastAsia" w:hint="eastAsia"/>
                <w:sz w:val="24"/>
                <w:szCs w:val="24"/>
              </w:rPr>
              <w:t>ステップアップし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た</w:t>
            </w:r>
            <w:r w:rsidR="0075530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07285DE6" w14:textId="7E43197C" w:rsidR="00F04C91" w:rsidRDefault="00F04C91" w:rsidP="00F04C9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＜自主製品のカタログについて＞</w:t>
            </w:r>
          </w:p>
          <w:p w14:paraId="26FAC56A" w14:textId="600161A9" w:rsidR="00F04C91" w:rsidRDefault="00F04C91" w:rsidP="00F04C9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５区のカタログを用意し、意見を聞いた。</w:t>
            </w:r>
          </w:p>
          <w:p w14:paraId="274863B9" w14:textId="76CD6293" w:rsidR="00F04C91" w:rsidRDefault="00F04C91" w:rsidP="00F04C9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71AFD">
              <w:rPr>
                <w:rFonts w:asciiTheme="minorEastAsia" w:hAnsiTheme="minorEastAsia" w:hint="eastAsia"/>
                <w:sz w:val="24"/>
                <w:szCs w:val="24"/>
              </w:rPr>
              <w:t>そもそも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カタログが</w:t>
            </w:r>
            <w:r w:rsidR="00471AFD">
              <w:rPr>
                <w:rFonts w:asciiTheme="minorEastAsia" w:hAnsiTheme="minorEastAsia" w:hint="eastAsia"/>
                <w:sz w:val="24"/>
                <w:szCs w:val="24"/>
              </w:rPr>
              <w:t>あることを知らない方が多かった。</w:t>
            </w:r>
          </w:p>
          <w:p w14:paraId="5180ACCA" w14:textId="77777777" w:rsidR="00F04C91" w:rsidRDefault="00F04C91" w:rsidP="00F04C9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・品川のカタログ</w:t>
            </w:r>
            <w:r w:rsidR="00471AFD">
              <w:rPr>
                <w:rFonts w:asciiTheme="minorEastAsia" w:hAnsiTheme="minorEastAsia" w:hint="eastAsia"/>
                <w:sz w:val="24"/>
                <w:szCs w:val="24"/>
              </w:rPr>
              <w:t>は職員が作成している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が、</w:t>
            </w:r>
            <w:r w:rsidR="00471AFD">
              <w:rPr>
                <w:rFonts w:asciiTheme="minorEastAsia" w:hAnsiTheme="minorEastAsia" w:hint="eastAsia"/>
                <w:sz w:val="24"/>
                <w:szCs w:val="24"/>
              </w:rPr>
              <w:t>他区の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カタログ</w:t>
            </w:r>
            <w:r w:rsidR="00471AFD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業者</w:t>
            </w:r>
          </w:p>
          <w:p w14:paraId="418BBBE7" w14:textId="77777777" w:rsidR="00F04C91" w:rsidRDefault="00F04C91" w:rsidP="00F04C91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471AFD">
              <w:rPr>
                <w:rFonts w:asciiTheme="minorEastAsia" w:hAnsiTheme="minorEastAsia" w:hint="eastAsia"/>
                <w:sz w:val="24"/>
                <w:szCs w:val="24"/>
              </w:rPr>
              <w:t>委託して作成したと思われる</w:t>
            </w:r>
            <w:r w:rsidR="006A0BF1">
              <w:rPr>
                <w:rFonts w:asciiTheme="minorEastAsia" w:hAnsiTheme="minorEastAsia" w:hint="eastAsia"/>
                <w:sz w:val="24"/>
                <w:szCs w:val="24"/>
              </w:rPr>
              <w:t>デザイン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になっているので、</w:t>
            </w:r>
            <w:r w:rsidR="00AA526C">
              <w:rPr>
                <w:rFonts w:asciiTheme="minorEastAsia" w:hAnsiTheme="minorEastAsia" w:hint="eastAsia"/>
                <w:sz w:val="24"/>
                <w:szCs w:val="24"/>
              </w:rPr>
              <w:t>その</w:t>
            </w:r>
          </w:p>
          <w:p w14:paraId="452E9960" w14:textId="3E2F1D0C" w:rsidR="00471AFD" w:rsidRDefault="00AA526C" w:rsidP="00F04C91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ようにしてほしい。</w:t>
            </w:r>
          </w:p>
          <w:p w14:paraId="307A2875" w14:textId="5A30246B" w:rsidR="00F04C91" w:rsidRDefault="00F04C91" w:rsidP="00F04C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・１ページ１事業者で作成してほしい</w:t>
            </w:r>
          </w:p>
          <w:p w14:paraId="03F20925" w14:textId="01D85829" w:rsidR="001468CC" w:rsidRDefault="001468CC" w:rsidP="00F04C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＜優先調達について＞</w:t>
            </w:r>
          </w:p>
          <w:p w14:paraId="575C2388" w14:textId="2E7BB511" w:rsidR="00666DE1" w:rsidRDefault="00666DE1" w:rsidP="00666D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1468CC">
              <w:rPr>
                <w:rFonts w:asciiTheme="minorEastAsia" w:hAnsiTheme="minorEastAsia" w:hint="eastAsia"/>
                <w:sz w:val="24"/>
                <w:szCs w:val="24"/>
              </w:rPr>
              <w:t>Ｒ４の優先調達</w:t>
            </w:r>
            <w:r w:rsidR="00AA482C">
              <w:rPr>
                <w:rFonts w:asciiTheme="minorEastAsia" w:hAnsiTheme="minorEastAsia" w:hint="eastAsia"/>
                <w:sz w:val="24"/>
                <w:szCs w:val="24"/>
              </w:rPr>
              <w:t>の金額としては品川区は２３区</w:t>
            </w:r>
            <w:r w:rsidR="001468CC">
              <w:rPr>
                <w:rFonts w:asciiTheme="minorEastAsia" w:hAnsiTheme="minorEastAsia" w:hint="eastAsia"/>
                <w:sz w:val="24"/>
                <w:szCs w:val="24"/>
              </w:rPr>
              <w:t>１位で</w:t>
            </w:r>
            <w:r w:rsidR="00E97FA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1468CC">
              <w:rPr>
                <w:rFonts w:asciiTheme="minorEastAsia" w:hAnsiTheme="minorEastAsia" w:hint="eastAsia"/>
                <w:sz w:val="24"/>
                <w:szCs w:val="24"/>
              </w:rPr>
              <w:t>全国で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も</w:t>
            </w:r>
          </w:p>
          <w:p w14:paraId="23EBE2B0" w14:textId="1C59E307" w:rsidR="00C05F5B" w:rsidRDefault="00666DE1" w:rsidP="00EE5A65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６位。役務の公園清掃で</w:t>
            </w:r>
            <w:r w:rsidR="001468CC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の５割を占めている。</w:t>
            </w:r>
          </w:p>
          <w:p w14:paraId="4B779376" w14:textId="42F22483" w:rsidR="001468CC" w:rsidRDefault="00666DE1" w:rsidP="00EE5A65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優先調達についての意見をきいた。</w:t>
            </w:r>
          </w:p>
          <w:p w14:paraId="4468D933" w14:textId="2747D1D7" w:rsidR="001468CC" w:rsidRDefault="001468CC" w:rsidP="001468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</w:t>
            </w:r>
            <w:r w:rsidR="00666DE1">
              <w:rPr>
                <w:rFonts w:asciiTheme="minorEastAsia" w:hAnsiTheme="minorEastAsia" w:hint="eastAsia"/>
                <w:sz w:val="24"/>
                <w:szCs w:val="24"/>
              </w:rPr>
              <w:t>公園清掃についても業務の見直し等で管理も含めて全体の業務を</w:t>
            </w:r>
          </w:p>
          <w:p w14:paraId="2374FDB9" w14:textId="77777777" w:rsidR="00666DE1" w:rsidRDefault="00666DE1" w:rsidP="001468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委託するという話もでている。障害者支援課も間に入りこの業務</w:t>
            </w:r>
          </w:p>
          <w:p w14:paraId="0949E40D" w14:textId="7724C2D6" w:rsidR="00666DE1" w:rsidRDefault="00666DE1" w:rsidP="00666DE1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を残せるようにしてほしい。</w:t>
            </w:r>
          </w:p>
          <w:p w14:paraId="585390E3" w14:textId="3A1803AF" w:rsidR="00666DE1" w:rsidRPr="00666DE1" w:rsidRDefault="00666DE1" w:rsidP="00666D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</w:t>
            </w:r>
            <w:r w:rsidR="00835E98">
              <w:rPr>
                <w:rFonts w:asciiTheme="minorEastAsia" w:hAnsiTheme="minorEastAsia" w:hint="eastAsia"/>
                <w:sz w:val="24"/>
                <w:szCs w:val="24"/>
              </w:rPr>
              <w:t>軽作業（封入、チラシの折り込み　等）の仕事も作ってほしい</w:t>
            </w:r>
          </w:p>
          <w:p w14:paraId="15943640" w14:textId="7C9FE23D" w:rsidR="00F04C91" w:rsidRDefault="00F04C91" w:rsidP="001468CC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＜イベント・販売会情報のＨＰへの掲載について＞</w:t>
            </w:r>
          </w:p>
          <w:p w14:paraId="49C1C9DB" w14:textId="77777777" w:rsidR="00F04C91" w:rsidRDefault="00F04C91" w:rsidP="00F04C9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イベント</w:t>
            </w:r>
            <w:r w:rsidR="00AA526C">
              <w:rPr>
                <w:rFonts w:asciiTheme="minorEastAsia" w:hAnsiTheme="minorEastAsia" w:hint="eastAsia"/>
                <w:sz w:val="24"/>
                <w:szCs w:val="24"/>
              </w:rPr>
              <w:t>や販売会等の情報を区のＨＰに掲載する予定なので、情報</w:t>
            </w:r>
          </w:p>
          <w:p w14:paraId="6A4EA6FE" w14:textId="565DFA24" w:rsidR="00AA526C" w:rsidRDefault="00AA526C" w:rsidP="00F04C9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をいただきたいという案内を</w:t>
            </w:r>
            <w:r w:rsidR="00F04C91">
              <w:rPr>
                <w:rFonts w:asciiTheme="minorEastAsia" w:hAnsiTheme="minorEastAsia" w:hint="eastAsia"/>
                <w:sz w:val="24"/>
                <w:szCs w:val="24"/>
              </w:rPr>
              <w:t>行った。</w:t>
            </w:r>
          </w:p>
        </w:tc>
      </w:tr>
      <w:tr w:rsidR="00705FDF" w14:paraId="7B340F4B" w14:textId="77777777" w:rsidTr="00134A4C">
        <w:tc>
          <w:tcPr>
            <w:tcW w:w="8504" w:type="dxa"/>
          </w:tcPr>
          <w:p w14:paraId="293BEE5C" w14:textId="77777777" w:rsidR="00705FDF" w:rsidRDefault="00705FDF" w:rsidP="00AC44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C6D" w14:paraId="65CAD618" w14:textId="77777777" w:rsidTr="00134A4C">
        <w:tc>
          <w:tcPr>
            <w:tcW w:w="8504" w:type="dxa"/>
          </w:tcPr>
          <w:p w14:paraId="173BA237" w14:textId="57E7EF65" w:rsidR="00EB4C6D" w:rsidRPr="00940000" w:rsidRDefault="006F1804" w:rsidP="00AA526C">
            <w:pPr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940000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３．</w:t>
            </w:r>
            <w:r w:rsidR="00AA526C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グループワーク（自主製品の意見交換）に</w:t>
            </w:r>
            <w:r w:rsidR="00940000" w:rsidRPr="00940000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ついて</w:t>
            </w:r>
          </w:p>
        </w:tc>
      </w:tr>
      <w:tr w:rsidR="00940000" w14:paraId="3A9D6936" w14:textId="77777777" w:rsidTr="00134A4C">
        <w:tc>
          <w:tcPr>
            <w:tcW w:w="8504" w:type="dxa"/>
          </w:tcPr>
          <w:p w14:paraId="7CE014B9" w14:textId="5D93F36C" w:rsidR="00F04C91" w:rsidRDefault="00F04C91" w:rsidP="00F04C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各事業所で</w:t>
            </w:r>
            <w:r w:rsidR="00EE5A65">
              <w:rPr>
                <w:rFonts w:asciiTheme="minorEastAsia" w:hAnsiTheme="minorEastAsia" w:hint="eastAsia"/>
                <w:sz w:val="24"/>
                <w:szCs w:val="24"/>
              </w:rPr>
              <w:t>製作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している商品の周知および今後へ向けての意見交</w:t>
            </w:r>
          </w:p>
          <w:p w14:paraId="318446D0" w14:textId="620A0E2A" w:rsidR="00940000" w:rsidRDefault="00F04C91" w:rsidP="001468CC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換を行った。</w:t>
            </w:r>
          </w:p>
        </w:tc>
      </w:tr>
      <w:tr w:rsidR="00940000" w14:paraId="2117F29E" w14:textId="77777777" w:rsidTr="00134A4C">
        <w:tc>
          <w:tcPr>
            <w:tcW w:w="8504" w:type="dxa"/>
          </w:tcPr>
          <w:p w14:paraId="43DA19AE" w14:textId="76B5C7F7" w:rsidR="00940000" w:rsidRDefault="00940000" w:rsidP="001468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</w:t>
            </w:r>
            <w:r w:rsidR="001468CC">
              <w:rPr>
                <w:rFonts w:asciiTheme="minorEastAsia" w:hAnsiTheme="minorEastAsia" w:hint="eastAsia"/>
                <w:sz w:val="24"/>
                <w:szCs w:val="24"/>
              </w:rPr>
              <w:t>ロゴを入れたり、その場所場所にあった商品開発が必要</w:t>
            </w:r>
          </w:p>
        </w:tc>
      </w:tr>
      <w:tr w:rsidR="00940000" w14:paraId="173B8C9B" w14:textId="77777777" w:rsidTr="00134A4C">
        <w:tc>
          <w:tcPr>
            <w:tcW w:w="8504" w:type="dxa"/>
          </w:tcPr>
          <w:p w14:paraId="7E1B6D40" w14:textId="7CBB492A" w:rsidR="001468CC" w:rsidRDefault="00940000" w:rsidP="001468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1468CC">
              <w:rPr>
                <w:rFonts w:asciiTheme="minorEastAsia" w:hAnsiTheme="minorEastAsia" w:hint="eastAsia"/>
                <w:sz w:val="24"/>
                <w:szCs w:val="24"/>
              </w:rPr>
              <w:t>・同じ商品だがハロウィンのパッケージにしたら売れ行きがよか</w:t>
            </w:r>
          </w:p>
          <w:p w14:paraId="2EC35909" w14:textId="6D84DDD1" w:rsidR="00940000" w:rsidRDefault="001468CC" w:rsidP="00835E98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った。季節やイベントにあわせた販売が必要。</w:t>
            </w:r>
          </w:p>
        </w:tc>
      </w:tr>
      <w:tr w:rsidR="00940000" w14:paraId="7873E84B" w14:textId="77777777" w:rsidTr="00134A4C">
        <w:tc>
          <w:tcPr>
            <w:tcW w:w="8504" w:type="dxa"/>
          </w:tcPr>
          <w:p w14:paraId="72504408" w14:textId="77777777" w:rsidR="00940000" w:rsidRDefault="00940000" w:rsidP="001468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</w:t>
            </w:r>
            <w:r w:rsidR="001468CC">
              <w:rPr>
                <w:rFonts w:asciiTheme="minorEastAsia" w:hAnsiTheme="minorEastAsia" w:hint="eastAsia"/>
                <w:sz w:val="24"/>
                <w:szCs w:val="24"/>
              </w:rPr>
              <w:t>利用者が個人的に作ったダルマを商品化した。これまでに１０個</w:t>
            </w:r>
          </w:p>
          <w:p w14:paraId="24E98940" w14:textId="77777777" w:rsidR="00AA482C" w:rsidRDefault="001468CC" w:rsidP="001468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売れた。</w:t>
            </w:r>
            <w:r w:rsidR="00AA482C">
              <w:rPr>
                <w:rFonts w:asciiTheme="minorEastAsia" w:hAnsiTheme="minorEastAsia" w:hint="eastAsia"/>
                <w:sz w:val="24"/>
                <w:szCs w:val="24"/>
              </w:rPr>
              <w:t>この商品は</w:t>
            </w:r>
            <w:r w:rsidR="00835E98">
              <w:rPr>
                <w:rFonts w:asciiTheme="minorEastAsia" w:hAnsiTheme="minorEastAsia" w:hint="eastAsia"/>
                <w:sz w:val="24"/>
                <w:szCs w:val="24"/>
              </w:rPr>
              <w:t>見た目に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インパクトがある商品</w:t>
            </w:r>
            <w:r w:rsidR="00AA482C">
              <w:rPr>
                <w:rFonts w:asciiTheme="minorEastAsia" w:hAnsiTheme="minorEastAsia" w:hint="eastAsia"/>
                <w:sz w:val="24"/>
                <w:szCs w:val="24"/>
              </w:rPr>
              <w:t>。そういった</w:t>
            </w:r>
          </w:p>
          <w:p w14:paraId="628DE415" w14:textId="59BC3928" w:rsidR="001468CC" w:rsidRDefault="00AA482C" w:rsidP="00AA482C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商品</w:t>
            </w:r>
            <w:r w:rsidR="00835E98">
              <w:rPr>
                <w:rFonts w:asciiTheme="minorEastAsia" w:hAnsiTheme="minorEastAsia" w:hint="eastAsia"/>
                <w:sz w:val="24"/>
                <w:szCs w:val="24"/>
              </w:rPr>
              <w:t>開発も必要</w:t>
            </w:r>
            <w:r w:rsidR="001468C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940000" w14:paraId="4AE42BB2" w14:textId="77777777" w:rsidTr="00134A4C">
        <w:tc>
          <w:tcPr>
            <w:tcW w:w="8504" w:type="dxa"/>
          </w:tcPr>
          <w:p w14:paraId="11A39051" w14:textId="6CF4AD14" w:rsidR="00940000" w:rsidRDefault="001468CC" w:rsidP="001468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・直接販売だけでなく、間接販売も検討してもよいのでは。</w:t>
            </w:r>
          </w:p>
        </w:tc>
      </w:tr>
      <w:tr w:rsidR="00EE5A65" w14:paraId="01850C2B" w14:textId="77777777" w:rsidTr="00134A4C">
        <w:tc>
          <w:tcPr>
            <w:tcW w:w="8504" w:type="dxa"/>
          </w:tcPr>
          <w:p w14:paraId="62FF91B1" w14:textId="77777777" w:rsidR="00EE5A65" w:rsidRDefault="00EE5A65" w:rsidP="00AC44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A65" w14:paraId="2A481190" w14:textId="77777777" w:rsidTr="00134A4C">
        <w:tc>
          <w:tcPr>
            <w:tcW w:w="8504" w:type="dxa"/>
          </w:tcPr>
          <w:p w14:paraId="6830916E" w14:textId="6C3F2811" w:rsidR="00EE5A65" w:rsidRDefault="00EE5A65" w:rsidP="00EE5A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４</w:t>
            </w:r>
            <w:r w:rsidRPr="00940000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．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その他</w:t>
            </w:r>
          </w:p>
        </w:tc>
      </w:tr>
      <w:tr w:rsidR="00EE5A65" w14:paraId="284A6182" w14:textId="77777777" w:rsidTr="00134A4C">
        <w:tc>
          <w:tcPr>
            <w:tcW w:w="8504" w:type="dxa"/>
          </w:tcPr>
          <w:p w14:paraId="0A56B754" w14:textId="77777777" w:rsidR="00EE5A65" w:rsidRDefault="00EE5A65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＜就労継続支援検討会からの報告＞</w:t>
            </w:r>
          </w:p>
          <w:p w14:paraId="7B3976F8" w14:textId="27C34C66" w:rsidR="00EE5A65" w:rsidRDefault="00EE5A65" w:rsidP="00EE5A65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就労継続支援事業所が集まり意見交換や情報共有を行っている、</w:t>
            </w:r>
          </w:p>
          <w:p w14:paraId="1C16E128" w14:textId="77777777" w:rsidR="003D26EB" w:rsidRDefault="00EE5A65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就労継続支援検討会において、情報発信</w:t>
            </w:r>
            <w:r w:rsidR="003D26EB">
              <w:rPr>
                <w:rFonts w:asciiTheme="minorEastAsia" w:hAnsiTheme="minorEastAsia" w:hint="eastAsia"/>
                <w:sz w:val="24"/>
                <w:szCs w:val="24"/>
              </w:rPr>
              <w:t>の方法について検討してい</w:t>
            </w:r>
          </w:p>
          <w:p w14:paraId="310A021E" w14:textId="77777777" w:rsidR="003D26EB" w:rsidRDefault="003D26EB" w:rsidP="003D26EB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る。世田谷区の「せせせ」のような事業所の商品や魅力を発信してい</w:t>
            </w:r>
          </w:p>
          <w:p w14:paraId="0A8FE52A" w14:textId="065D07ED" w:rsidR="00F344E6" w:rsidRDefault="003D26EB" w:rsidP="003D26EB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る情報サイトを品川でも</w:t>
            </w:r>
            <w:r w:rsidR="006134A0">
              <w:rPr>
                <w:rFonts w:asciiTheme="minorEastAsia" w:hAnsiTheme="minorEastAsia" w:hint="eastAsia"/>
                <w:sz w:val="24"/>
                <w:szCs w:val="24"/>
              </w:rPr>
              <w:t>できないか</w:t>
            </w:r>
            <w:r w:rsidR="00F344E6">
              <w:rPr>
                <w:rFonts w:asciiTheme="minorEastAsia" w:hAnsiTheme="minorEastAsia" w:hint="eastAsia"/>
                <w:sz w:val="24"/>
                <w:szCs w:val="24"/>
              </w:rPr>
              <w:t>、本検討会で継続して検討してい</w:t>
            </w:r>
          </w:p>
          <w:p w14:paraId="29D69622" w14:textId="5A14FDC0" w:rsidR="006134A0" w:rsidRDefault="00F344E6" w:rsidP="009B0CAC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く</w:t>
            </w:r>
            <w:r w:rsidR="006134A0">
              <w:rPr>
                <w:rFonts w:asciiTheme="minorEastAsia" w:hAnsiTheme="minorEastAsia" w:hint="eastAsia"/>
                <w:sz w:val="24"/>
                <w:szCs w:val="24"/>
              </w:rPr>
              <w:t>との報告があっ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た。</w:t>
            </w:r>
          </w:p>
        </w:tc>
      </w:tr>
      <w:tr w:rsidR="00EE5A65" w14:paraId="28C0BDC7" w14:textId="77777777" w:rsidTr="00134A4C">
        <w:tc>
          <w:tcPr>
            <w:tcW w:w="8504" w:type="dxa"/>
          </w:tcPr>
          <w:p w14:paraId="271E0918" w14:textId="77777777" w:rsidR="00EE5A65" w:rsidRDefault="006134A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　　　　＜共有事項＞</w:t>
            </w:r>
          </w:p>
          <w:p w14:paraId="5590E6A4" w14:textId="77777777" w:rsidR="009B0CAC" w:rsidRDefault="006134A0" w:rsidP="009B0C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F344E6">
              <w:rPr>
                <w:rFonts w:asciiTheme="minorEastAsia" w:hAnsiTheme="minorEastAsia" w:hint="eastAsia"/>
                <w:sz w:val="24"/>
                <w:szCs w:val="24"/>
              </w:rPr>
              <w:t>前回の全体会で、</w:t>
            </w:r>
            <w:r w:rsidR="009B0CAC">
              <w:rPr>
                <w:rFonts w:asciiTheme="minorEastAsia" w:hAnsiTheme="minorEastAsia" w:hint="eastAsia"/>
                <w:sz w:val="24"/>
                <w:szCs w:val="24"/>
              </w:rPr>
              <w:t>委員の方から</w:t>
            </w:r>
            <w:r w:rsidR="00F344E6">
              <w:rPr>
                <w:rFonts w:asciiTheme="minorEastAsia" w:hAnsiTheme="minorEastAsia" w:hint="eastAsia"/>
                <w:sz w:val="24"/>
                <w:szCs w:val="24"/>
              </w:rPr>
              <w:t>視覚障害者</w:t>
            </w:r>
            <w:r w:rsidR="009B0CAC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F344E6">
              <w:rPr>
                <w:rFonts w:asciiTheme="minorEastAsia" w:hAnsiTheme="minorEastAsia" w:hint="eastAsia"/>
                <w:sz w:val="24"/>
                <w:szCs w:val="24"/>
              </w:rPr>
              <w:t>行政部門での就労</w:t>
            </w:r>
            <w:r w:rsidR="009B0CAC">
              <w:rPr>
                <w:rFonts w:asciiTheme="minorEastAsia" w:hAnsiTheme="minorEastAsia" w:hint="eastAsia"/>
                <w:sz w:val="24"/>
                <w:szCs w:val="24"/>
              </w:rPr>
              <w:t>の機</w:t>
            </w:r>
          </w:p>
          <w:p w14:paraId="69318BE9" w14:textId="77777777" w:rsidR="00AA482C" w:rsidRDefault="009B0CAC" w:rsidP="00AA482C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会を</w:t>
            </w:r>
            <w:r w:rsidR="00F344E6">
              <w:rPr>
                <w:rFonts w:asciiTheme="minorEastAsia" w:hAnsiTheme="minorEastAsia" w:hint="eastAsia"/>
                <w:sz w:val="24"/>
                <w:szCs w:val="24"/>
              </w:rPr>
              <w:t>増やす議論の有無について意見がでた</w:t>
            </w:r>
            <w:r w:rsidR="00AA482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そういった</w:t>
            </w:r>
            <w:r w:rsidR="00F344E6">
              <w:rPr>
                <w:rFonts w:asciiTheme="minorEastAsia" w:hAnsiTheme="minorEastAsia" w:hint="eastAsia"/>
                <w:sz w:val="24"/>
                <w:szCs w:val="24"/>
              </w:rPr>
              <w:t>就労事例や課</w:t>
            </w:r>
          </w:p>
          <w:p w14:paraId="488B72D2" w14:textId="42FFC4E6" w:rsidR="006134A0" w:rsidRDefault="00F344E6" w:rsidP="00AA482C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題について情報をいただきたいと</w:t>
            </w:r>
            <w:r w:rsidR="009B0CAC">
              <w:rPr>
                <w:rFonts w:asciiTheme="minorEastAsia" w:hAnsiTheme="minorEastAsia" w:hint="eastAsia"/>
                <w:sz w:val="24"/>
                <w:szCs w:val="24"/>
              </w:rPr>
              <w:t>依頼をした。</w:t>
            </w:r>
          </w:p>
        </w:tc>
      </w:tr>
      <w:tr w:rsidR="00EE5A65" w14:paraId="024EF8AE" w14:textId="77777777" w:rsidTr="00134A4C">
        <w:tc>
          <w:tcPr>
            <w:tcW w:w="8504" w:type="dxa"/>
          </w:tcPr>
          <w:p w14:paraId="756D6F2D" w14:textId="61B9069D" w:rsidR="00EE5A65" w:rsidRDefault="009B0CAC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＜次回のテーマ</w:t>
            </w:r>
            <w:r w:rsidR="00FF0530">
              <w:rPr>
                <w:rFonts w:asciiTheme="minorEastAsia" w:hAnsiTheme="minorEastAsia" w:hint="eastAsia"/>
                <w:sz w:val="24"/>
                <w:szCs w:val="24"/>
              </w:rPr>
              <w:t>予定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</w:p>
        </w:tc>
      </w:tr>
      <w:tr w:rsidR="00EE5A65" w14:paraId="5BC2F9C1" w14:textId="77777777" w:rsidTr="00134A4C">
        <w:tc>
          <w:tcPr>
            <w:tcW w:w="8504" w:type="dxa"/>
          </w:tcPr>
          <w:p w14:paraId="2AA6CAE8" w14:textId="38E94FB9" w:rsidR="00EE5A65" w:rsidRPr="009B0CAC" w:rsidRDefault="009B0CAC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・超短時間就労の進捗の共有</w:t>
            </w:r>
          </w:p>
        </w:tc>
      </w:tr>
      <w:tr w:rsidR="00705FDF" w14:paraId="3A6A308F" w14:textId="77777777" w:rsidTr="00134A4C">
        <w:tc>
          <w:tcPr>
            <w:tcW w:w="8504" w:type="dxa"/>
          </w:tcPr>
          <w:p w14:paraId="1816B6A9" w14:textId="105998C4" w:rsidR="00705FDF" w:rsidRDefault="009B0CAC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・</w:t>
            </w:r>
            <w:r w:rsidR="00E97FAA">
              <w:rPr>
                <w:rFonts w:asciiTheme="minorEastAsia" w:hAnsiTheme="minorEastAsia" w:hint="eastAsia"/>
                <w:sz w:val="24"/>
                <w:szCs w:val="24"/>
              </w:rPr>
              <w:t>福祉から就労への事例共有、重度障害者の就労事例</w:t>
            </w:r>
          </w:p>
        </w:tc>
      </w:tr>
      <w:tr w:rsidR="00E97FAA" w:rsidRPr="00602C01" w14:paraId="7F499CF1" w14:textId="77777777" w:rsidTr="00134A4C">
        <w:tc>
          <w:tcPr>
            <w:tcW w:w="8504" w:type="dxa"/>
          </w:tcPr>
          <w:p w14:paraId="3C255563" w14:textId="2807587E" w:rsidR="00E97FAA" w:rsidRDefault="00E97FAA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・区の業務支援室の紹介</w:t>
            </w:r>
          </w:p>
        </w:tc>
      </w:tr>
      <w:tr w:rsidR="00E97FAA" w:rsidRPr="00602C01" w14:paraId="7232CF46" w14:textId="77777777" w:rsidTr="00134A4C">
        <w:tc>
          <w:tcPr>
            <w:tcW w:w="8504" w:type="dxa"/>
          </w:tcPr>
          <w:p w14:paraId="4616C28F" w14:textId="79B242FA" w:rsidR="00E97FAA" w:rsidRDefault="00E97FAA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＜次回の開催予定＞</w:t>
            </w:r>
          </w:p>
        </w:tc>
      </w:tr>
      <w:tr w:rsidR="00E97FAA" w:rsidRPr="00602C01" w14:paraId="1A5FC4C2" w14:textId="77777777" w:rsidTr="00134A4C">
        <w:tc>
          <w:tcPr>
            <w:tcW w:w="8504" w:type="dxa"/>
          </w:tcPr>
          <w:p w14:paraId="0F1E5998" w14:textId="0EEE26EE" w:rsidR="00E97FAA" w:rsidRDefault="00E97FAA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8A2658">
              <w:rPr>
                <w:rFonts w:hint="eastAsia"/>
                <w:sz w:val="24"/>
                <w:szCs w:val="24"/>
              </w:rPr>
              <w:t>令和６年１月３１日　１４時から　区役所会議室</w:t>
            </w:r>
          </w:p>
        </w:tc>
      </w:tr>
      <w:tr w:rsidR="001C58BA" w:rsidRPr="00602C01" w14:paraId="434F93B9" w14:textId="77777777" w:rsidTr="00134A4C">
        <w:tc>
          <w:tcPr>
            <w:tcW w:w="8504" w:type="dxa"/>
          </w:tcPr>
          <w:p w14:paraId="4D61FDB9" w14:textId="77777777" w:rsidR="001C58BA" w:rsidRDefault="001C58BA" w:rsidP="00602C01">
            <w:pPr>
              <w:rPr>
                <w:sz w:val="24"/>
                <w:szCs w:val="24"/>
              </w:rPr>
            </w:pPr>
          </w:p>
        </w:tc>
      </w:tr>
      <w:tr w:rsidR="006663C3" w14:paraId="45B083BF" w14:textId="77777777" w:rsidTr="00134A4C">
        <w:tc>
          <w:tcPr>
            <w:tcW w:w="8504" w:type="dxa"/>
          </w:tcPr>
          <w:p w14:paraId="5EE3012A" w14:textId="77777777" w:rsidR="006663C3" w:rsidRDefault="00134A4C" w:rsidP="00134A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出席：部会長：</w:t>
            </w:r>
            <w:r w:rsidR="006663C3">
              <w:rPr>
                <w:rFonts w:hint="eastAsia"/>
                <w:sz w:val="24"/>
                <w:szCs w:val="24"/>
              </w:rPr>
              <w:t>区立発達障害者支援施設長</w:t>
            </w:r>
          </w:p>
        </w:tc>
      </w:tr>
      <w:tr w:rsidR="006663C3" w14:paraId="652B4118" w14:textId="77777777" w:rsidTr="00134A4C">
        <w:tc>
          <w:tcPr>
            <w:tcW w:w="8504" w:type="dxa"/>
          </w:tcPr>
          <w:p w14:paraId="1FBB07E9" w14:textId="77777777" w:rsidR="006663C3" w:rsidRDefault="007554DB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部会員：１</w:t>
            </w:r>
            <w:r w:rsidR="00065EB5">
              <w:rPr>
                <w:rFonts w:hint="eastAsia"/>
                <w:sz w:val="24"/>
                <w:szCs w:val="24"/>
              </w:rPr>
              <w:t>．品川区立心身障害者福祉会館</w:t>
            </w:r>
          </w:p>
        </w:tc>
      </w:tr>
      <w:tr w:rsidR="006663C3" w14:paraId="4339163A" w14:textId="77777777" w:rsidTr="00134A4C">
        <w:tc>
          <w:tcPr>
            <w:tcW w:w="8504" w:type="dxa"/>
          </w:tcPr>
          <w:p w14:paraId="476D328D" w14:textId="77777777" w:rsidR="006663C3" w:rsidRDefault="00565266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２</w:t>
            </w:r>
            <w:r w:rsidR="00065EB5">
              <w:rPr>
                <w:rFonts w:hint="eastAsia"/>
                <w:sz w:val="24"/>
                <w:szCs w:val="24"/>
              </w:rPr>
              <w:t>．品川宿</w:t>
            </w:r>
          </w:p>
        </w:tc>
      </w:tr>
      <w:tr w:rsidR="006663C3" w14:paraId="7A899015" w14:textId="77777777" w:rsidTr="00134A4C">
        <w:tc>
          <w:tcPr>
            <w:tcW w:w="8504" w:type="dxa"/>
          </w:tcPr>
          <w:p w14:paraId="00168218" w14:textId="77777777" w:rsidR="006663C3" w:rsidRDefault="007A032E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３</w:t>
            </w:r>
            <w:r w:rsidR="00065EB5">
              <w:rPr>
                <w:rFonts w:hint="eastAsia"/>
                <w:sz w:val="24"/>
                <w:szCs w:val="24"/>
              </w:rPr>
              <w:t>．げんき品川</w:t>
            </w:r>
          </w:p>
        </w:tc>
      </w:tr>
      <w:tr w:rsidR="006663C3" w14:paraId="097E7B7D" w14:textId="77777777" w:rsidTr="00134A4C">
        <w:tc>
          <w:tcPr>
            <w:tcW w:w="8504" w:type="dxa"/>
          </w:tcPr>
          <w:p w14:paraId="0A696CC5" w14:textId="77777777" w:rsidR="006663C3" w:rsidRDefault="007A032E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４</w:t>
            </w:r>
            <w:r w:rsidR="00065EB5">
              <w:rPr>
                <w:rFonts w:hint="eastAsia"/>
                <w:sz w:val="24"/>
                <w:szCs w:val="24"/>
              </w:rPr>
              <w:t>．ジョブサ品川区</w:t>
            </w:r>
          </w:p>
        </w:tc>
      </w:tr>
      <w:tr w:rsidR="006663C3" w14:paraId="3C64241C" w14:textId="77777777" w:rsidTr="00134A4C">
        <w:tc>
          <w:tcPr>
            <w:tcW w:w="8504" w:type="dxa"/>
          </w:tcPr>
          <w:p w14:paraId="54542D8C" w14:textId="77777777" w:rsidR="006663C3" w:rsidRDefault="007A032E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５</w:t>
            </w:r>
            <w:r w:rsidR="006663C3">
              <w:rPr>
                <w:rFonts w:hint="eastAsia"/>
                <w:sz w:val="24"/>
                <w:szCs w:val="24"/>
              </w:rPr>
              <w:t>．</w:t>
            </w:r>
            <w:r w:rsidR="00065EB5">
              <w:rPr>
                <w:rFonts w:asciiTheme="minorEastAsia" w:hAnsiTheme="minorEastAsia" w:hint="eastAsia"/>
                <w:sz w:val="24"/>
                <w:szCs w:val="24"/>
              </w:rPr>
              <w:t>～キセキの杜～ジョブステーション大井町</w:t>
            </w:r>
          </w:p>
        </w:tc>
      </w:tr>
      <w:tr w:rsidR="006D05DF" w14:paraId="2A91A36A" w14:textId="77777777" w:rsidTr="00134A4C">
        <w:tc>
          <w:tcPr>
            <w:tcW w:w="8504" w:type="dxa"/>
          </w:tcPr>
          <w:p w14:paraId="68CA0E40" w14:textId="1581F1A9" w:rsidR="006D05DF" w:rsidRDefault="007A032E" w:rsidP="00112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６</w:t>
            </w:r>
            <w:r w:rsidR="00065EB5">
              <w:rPr>
                <w:rFonts w:hint="eastAsia"/>
                <w:sz w:val="24"/>
                <w:szCs w:val="24"/>
              </w:rPr>
              <w:t>．</w:t>
            </w:r>
            <w:r w:rsidR="00112AB9">
              <w:rPr>
                <w:rFonts w:hint="eastAsia"/>
                <w:sz w:val="24"/>
                <w:szCs w:val="24"/>
              </w:rPr>
              <w:t>就労移行支援事業所サンライト</w:t>
            </w:r>
          </w:p>
        </w:tc>
      </w:tr>
      <w:tr w:rsidR="007554DB" w14:paraId="4E5BDAF4" w14:textId="77777777" w:rsidTr="00134A4C">
        <w:tc>
          <w:tcPr>
            <w:tcW w:w="8504" w:type="dxa"/>
          </w:tcPr>
          <w:p w14:paraId="273243B2" w14:textId="7946F86F" w:rsidR="007554DB" w:rsidRDefault="007A032E" w:rsidP="00A32B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A32B50">
              <w:rPr>
                <w:rFonts w:hint="eastAsia"/>
                <w:sz w:val="24"/>
                <w:szCs w:val="24"/>
              </w:rPr>
              <w:t>７</w:t>
            </w:r>
            <w:r w:rsidR="00065EB5">
              <w:rPr>
                <w:rFonts w:hint="eastAsia"/>
                <w:sz w:val="24"/>
                <w:szCs w:val="24"/>
              </w:rPr>
              <w:t>．ミラトレ大井町</w:t>
            </w:r>
          </w:p>
        </w:tc>
      </w:tr>
      <w:tr w:rsidR="007554DB" w14:paraId="36B67178" w14:textId="77777777" w:rsidTr="00134A4C">
        <w:tc>
          <w:tcPr>
            <w:tcW w:w="8504" w:type="dxa"/>
          </w:tcPr>
          <w:p w14:paraId="5035B03A" w14:textId="2D31DE60" w:rsidR="007554DB" w:rsidRPr="00565266" w:rsidRDefault="007554DB" w:rsidP="00112A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112AB9">
              <w:rPr>
                <w:rFonts w:hint="eastAsia"/>
                <w:sz w:val="24"/>
                <w:szCs w:val="24"/>
              </w:rPr>
              <w:t>８</w:t>
            </w:r>
            <w:r w:rsidR="00565266" w:rsidRPr="00565266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065EB5">
              <w:rPr>
                <w:rFonts w:asciiTheme="minorEastAsia" w:hAnsiTheme="minorEastAsia" w:hint="eastAsia"/>
                <w:sz w:val="24"/>
                <w:szCs w:val="24"/>
              </w:rPr>
              <w:t>リファイン就労支援センター五反田</w:t>
            </w:r>
          </w:p>
        </w:tc>
      </w:tr>
      <w:tr w:rsidR="006D05DF" w:rsidRPr="007554DB" w14:paraId="7E07F497" w14:textId="77777777" w:rsidTr="00134A4C">
        <w:tc>
          <w:tcPr>
            <w:tcW w:w="8504" w:type="dxa"/>
          </w:tcPr>
          <w:p w14:paraId="102BDE9D" w14:textId="0321C228" w:rsidR="006D05DF" w:rsidRDefault="006D05DF" w:rsidP="00112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112AB9">
              <w:rPr>
                <w:rFonts w:hint="eastAsia"/>
                <w:sz w:val="24"/>
                <w:szCs w:val="24"/>
              </w:rPr>
              <w:t>９</w:t>
            </w:r>
            <w:r w:rsidR="00065EB5">
              <w:rPr>
                <w:rFonts w:hint="eastAsia"/>
                <w:sz w:val="24"/>
                <w:szCs w:val="24"/>
              </w:rPr>
              <w:t>．ニューロワークス五反田センター</w:t>
            </w:r>
          </w:p>
        </w:tc>
      </w:tr>
      <w:tr w:rsidR="006D05DF" w14:paraId="1D386594" w14:textId="77777777" w:rsidTr="00134A4C">
        <w:tc>
          <w:tcPr>
            <w:tcW w:w="8504" w:type="dxa"/>
          </w:tcPr>
          <w:p w14:paraId="123F309B" w14:textId="1CAEB915" w:rsidR="006D05DF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112AB9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065EB5">
              <w:rPr>
                <w:rFonts w:asciiTheme="minorEastAsia" w:hAnsiTheme="minorEastAsia" w:hint="eastAsia"/>
                <w:sz w:val="24"/>
                <w:szCs w:val="24"/>
              </w:rPr>
              <w:t>．福祉工場しながわ（プチレーブ）</w:t>
            </w:r>
          </w:p>
        </w:tc>
      </w:tr>
      <w:tr w:rsidR="006D05DF" w14:paraId="16E59952" w14:textId="77777777" w:rsidTr="00134A4C">
        <w:tc>
          <w:tcPr>
            <w:tcW w:w="8504" w:type="dxa"/>
          </w:tcPr>
          <w:p w14:paraId="179DAC3F" w14:textId="5A0C96DC" w:rsidR="006D05DF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112AB9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065EB5">
              <w:rPr>
                <w:rFonts w:asciiTheme="minorEastAsia" w:hAnsiTheme="minorEastAsia" w:hint="eastAsia"/>
                <w:sz w:val="24"/>
                <w:szCs w:val="24"/>
              </w:rPr>
              <w:t>．すまいる・さぽーと品川</w:t>
            </w:r>
          </w:p>
        </w:tc>
      </w:tr>
      <w:tr w:rsidR="00112AB9" w14:paraId="4DD98491" w14:textId="77777777" w:rsidTr="00134A4C">
        <w:tc>
          <w:tcPr>
            <w:tcW w:w="8504" w:type="dxa"/>
          </w:tcPr>
          <w:p w14:paraId="36D61467" w14:textId="1C388B69" w:rsidR="00112AB9" w:rsidRPr="006D05DF" w:rsidRDefault="00112AB9" w:rsidP="005652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12. 品川区立障害児者総合支援施設「ぐるっぽ」</w:t>
            </w:r>
          </w:p>
        </w:tc>
      </w:tr>
      <w:tr w:rsidR="006D05DF" w14:paraId="500C3D2C" w14:textId="77777777" w:rsidTr="00134A4C">
        <w:tc>
          <w:tcPr>
            <w:tcW w:w="8504" w:type="dxa"/>
          </w:tcPr>
          <w:p w14:paraId="0137AD9E" w14:textId="0947651E" w:rsidR="006D05DF" w:rsidRPr="006D05DF" w:rsidRDefault="006D05DF" w:rsidP="00565266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</w:t>
            </w:r>
            <w:r w:rsidR="00A32B5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4F69DA">
              <w:rPr>
                <w:rFonts w:asciiTheme="minorEastAsia" w:hAnsiTheme="minorEastAsia" w:hint="eastAsia"/>
                <w:sz w:val="24"/>
                <w:szCs w:val="24"/>
              </w:rPr>
              <w:t>．ガーデン</w:t>
            </w:r>
          </w:p>
        </w:tc>
      </w:tr>
      <w:tr w:rsidR="006D05DF" w14:paraId="38629C67" w14:textId="77777777" w:rsidTr="00134A4C">
        <w:tc>
          <w:tcPr>
            <w:tcW w:w="8504" w:type="dxa"/>
          </w:tcPr>
          <w:p w14:paraId="0093925D" w14:textId="65079CFF" w:rsidR="006D05DF" w:rsidRPr="006D05DF" w:rsidRDefault="006D05DF" w:rsidP="00565266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</w:t>
            </w:r>
            <w:r w:rsidR="00A32B5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4F69DA">
              <w:rPr>
                <w:rFonts w:asciiTheme="minorEastAsia" w:hAnsiTheme="minorEastAsia" w:hint="eastAsia"/>
                <w:sz w:val="24"/>
                <w:szCs w:val="24"/>
              </w:rPr>
              <w:t>かもめ第一工房</w:t>
            </w:r>
          </w:p>
        </w:tc>
      </w:tr>
      <w:tr w:rsidR="00112AB9" w14:paraId="0D2BEC0D" w14:textId="77777777" w:rsidTr="00134A4C">
        <w:tc>
          <w:tcPr>
            <w:tcW w:w="8504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88"/>
            </w:tblGrid>
            <w:tr w:rsidR="00112AB9" w:rsidRPr="001032DC" w14:paraId="7345B04A" w14:textId="77777777" w:rsidTr="002955E1">
              <w:tc>
                <w:tcPr>
                  <w:tcW w:w="8504" w:type="dxa"/>
                </w:tcPr>
                <w:p w14:paraId="59D59F1B" w14:textId="058D50B0" w:rsidR="00112AB9" w:rsidRPr="001032DC" w:rsidRDefault="00112AB9" w:rsidP="00112AB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032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　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1032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1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5</w:t>
                  </w:r>
                  <w:r w:rsidRPr="001032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．かもめ第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二</w:t>
                  </w:r>
                  <w:r w:rsidRPr="001032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工房</w:t>
                  </w:r>
                </w:p>
              </w:tc>
            </w:tr>
          </w:tbl>
          <w:p w14:paraId="6E1A9751" w14:textId="77777777" w:rsidR="00112AB9" w:rsidRPr="006D05DF" w:rsidRDefault="00112AB9" w:rsidP="00112A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AB9" w:rsidRPr="00112AB9" w14:paraId="0AF74321" w14:textId="77777777" w:rsidTr="00134A4C">
        <w:tc>
          <w:tcPr>
            <w:tcW w:w="8504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88"/>
            </w:tblGrid>
            <w:tr w:rsidR="00112AB9" w:rsidRPr="001032DC" w14:paraId="46F0B60F" w14:textId="77777777" w:rsidTr="002955E1">
              <w:tc>
                <w:tcPr>
                  <w:tcW w:w="8504" w:type="dxa"/>
                </w:tcPr>
                <w:p w14:paraId="5388ECC9" w14:textId="26109754" w:rsidR="00112AB9" w:rsidRPr="001032DC" w:rsidRDefault="00112AB9" w:rsidP="00112AB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032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　　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1032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6</w:t>
                  </w:r>
                  <w:r w:rsidRPr="001032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．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かもめ第三</w:t>
                  </w:r>
                  <w:r w:rsidRPr="001032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工房</w:t>
                  </w:r>
                </w:p>
              </w:tc>
            </w:tr>
          </w:tbl>
          <w:p w14:paraId="0AAC3198" w14:textId="77777777" w:rsidR="00112AB9" w:rsidRPr="006D05DF" w:rsidRDefault="00112AB9" w:rsidP="00112A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AB9" w14:paraId="73E90DA7" w14:textId="77777777" w:rsidTr="00134A4C">
        <w:tc>
          <w:tcPr>
            <w:tcW w:w="8504" w:type="dxa"/>
          </w:tcPr>
          <w:p w14:paraId="6CEA4F17" w14:textId="3C261274" w:rsidR="00112AB9" w:rsidRPr="006D05DF" w:rsidRDefault="00112AB9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17.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トット文化館</w:t>
            </w:r>
          </w:p>
        </w:tc>
      </w:tr>
      <w:tr w:rsidR="006D05DF" w14:paraId="1D53078C" w14:textId="77777777" w:rsidTr="00134A4C">
        <w:tc>
          <w:tcPr>
            <w:tcW w:w="8504" w:type="dxa"/>
          </w:tcPr>
          <w:p w14:paraId="3A16F21D" w14:textId="03562519" w:rsidR="004F69DA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112AB9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4F69DA">
              <w:rPr>
                <w:rFonts w:asciiTheme="minorEastAsia" w:hAnsiTheme="minorEastAsia" w:hint="eastAsia"/>
                <w:sz w:val="24"/>
                <w:szCs w:val="24"/>
              </w:rPr>
              <w:t>．ふれあい作業所西品川</w:t>
            </w:r>
          </w:p>
        </w:tc>
      </w:tr>
      <w:tr w:rsidR="004F69DA" w14:paraId="0331B6A6" w14:textId="77777777" w:rsidTr="00134A4C">
        <w:tc>
          <w:tcPr>
            <w:tcW w:w="8504" w:type="dxa"/>
          </w:tcPr>
          <w:p w14:paraId="15554481" w14:textId="721896C6" w:rsidR="004F69DA" w:rsidRPr="006D05DF" w:rsidRDefault="004F69DA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112AB9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．ふれあい作業所西大井</w:t>
            </w:r>
          </w:p>
        </w:tc>
      </w:tr>
      <w:tr w:rsidR="004F69DA" w14:paraId="0AEF387F" w14:textId="77777777" w:rsidTr="00134A4C">
        <w:tc>
          <w:tcPr>
            <w:tcW w:w="8504" w:type="dxa"/>
          </w:tcPr>
          <w:p w14:paraId="2538B11C" w14:textId="65B6AC27" w:rsidR="004F69DA" w:rsidRPr="006D05DF" w:rsidRDefault="004F69DA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</w:tc>
      </w:tr>
      <w:tr w:rsidR="004F69DA" w14:paraId="28C89AFB" w14:textId="77777777" w:rsidTr="00134A4C">
        <w:tc>
          <w:tcPr>
            <w:tcW w:w="8504" w:type="dxa"/>
          </w:tcPr>
          <w:p w14:paraId="165728E5" w14:textId="77777777" w:rsidR="004F69DA" w:rsidRPr="006D05DF" w:rsidRDefault="004F69DA" w:rsidP="006D05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9DA" w14:paraId="0188A2DC" w14:textId="77777777" w:rsidTr="00134A4C">
        <w:tc>
          <w:tcPr>
            <w:tcW w:w="8504" w:type="dxa"/>
          </w:tcPr>
          <w:p w14:paraId="3ADE69AB" w14:textId="77777777" w:rsidR="004F69DA" w:rsidRPr="006D05DF" w:rsidRDefault="004F69DA" w:rsidP="006D05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9DA" w14:paraId="354C7C57" w14:textId="77777777" w:rsidTr="00134A4C">
        <w:tc>
          <w:tcPr>
            <w:tcW w:w="8504" w:type="dxa"/>
          </w:tcPr>
          <w:p w14:paraId="71DC8E50" w14:textId="77777777" w:rsidR="004F69DA" w:rsidRPr="006D05DF" w:rsidRDefault="004F69DA" w:rsidP="006D05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9DA" w14:paraId="1CFC5AAE" w14:textId="77777777" w:rsidTr="00134A4C">
        <w:tc>
          <w:tcPr>
            <w:tcW w:w="8504" w:type="dxa"/>
          </w:tcPr>
          <w:p w14:paraId="524ADC90" w14:textId="77777777" w:rsidR="004F69DA" w:rsidRPr="006D05DF" w:rsidRDefault="004F69DA" w:rsidP="006D05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9DA" w14:paraId="708C05BA" w14:textId="77777777" w:rsidTr="00134A4C">
        <w:tc>
          <w:tcPr>
            <w:tcW w:w="8504" w:type="dxa"/>
          </w:tcPr>
          <w:p w14:paraId="182F7AF0" w14:textId="77777777" w:rsidR="004F69DA" w:rsidRPr="006D05DF" w:rsidRDefault="004F69DA" w:rsidP="006D05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C4A7C8" w14:textId="77777777" w:rsidR="00CD20B3" w:rsidRPr="00CD20B3" w:rsidRDefault="00CD20B3" w:rsidP="00152299">
      <w:pPr>
        <w:rPr>
          <w:sz w:val="24"/>
          <w:szCs w:val="24"/>
        </w:rPr>
      </w:pPr>
    </w:p>
    <w:sectPr w:rsidR="00CD20B3" w:rsidRPr="00CD20B3" w:rsidSect="0081058F">
      <w:foot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E63FC" w16cex:dateUtc="2023-07-16T03:41:00Z"/>
  <w16cex:commentExtensible w16cex:durableId="285E65E9" w16cex:dateUtc="2023-07-16T03:49:00Z"/>
  <w16cex:commentExtensible w16cex:durableId="285E64AE" w16cex:dateUtc="2023-07-16T03:44:00Z"/>
  <w16cex:commentExtensible w16cex:durableId="285E6560" w16cex:dateUtc="2023-07-16T03:47:00Z"/>
  <w16cex:commentExtensible w16cex:durableId="285E6818" w16cex:dateUtc="2023-07-16T0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BD8445" w16cid:durableId="285E63FC"/>
  <w16cid:commentId w16cid:paraId="3CFD1C42" w16cid:durableId="285E65E9"/>
  <w16cid:commentId w16cid:paraId="396CA6FC" w16cid:durableId="285E64AE"/>
  <w16cid:commentId w16cid:paraId="10D0FC9C" w16cid:durableId="285E6560"/>
  <w16cid:commentId w16cid:paraId="1141B495" w16cid:durableId="285E68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84D8E" w14:textId="77777777" w:rsidR="001468CC" w:rsidRDefault="001468CC" w:rsidP="00363E58">
      <w:r>
        <w:separator/>
      </w:r>
    </w:p>
  </w:endnote>
  <w:endnote w:type="continuationSeparator" w:id="0">
    <w:p w14:paraId="00435C3B" w14:textId="77777777" w:rsidR="001468CC" w:rsidRDefault="001468CC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5016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A26426A" w14:textId="208E37CF" w:rsidR="001468CC" w:rsidRPr="00062CA7" w:rsidRDefault="001468CC">
        <w:pPr>
          <w:pStyle w:val="a8"/>
          <w:jc w:val="right"/>
          <w:rPr>
            <w:sz w:val="28"/>
            <w:szCs w:val="28"/>
          </w:rPr>
        </w:pPr>
        <w:r w:rsidRPr="00062CA7">
          <w:rPr>
            <w:sz w:val="28"/>
            <w:szCs w:val="28"/>
          </w:rPr>
          <w:fldChar w:fldCharType="begin"/>
        </w:r>
        <w:r w:rsidRPr="00062CA7">
          <w:rPr>
            <w:sz w:val="28"/>
            <w:szCs w:val="28"/>
          </w:rPr>
          <w:instrText>PAGE   \* MERGEFORMAT</w:instrText>
        </w:r>
        <w:r w:rsidRPr="00062CA7">
          <w:rPr>
            <w:sz w:val="28"/>
            <w:szCs w:val="28"/>
          </w:rPr>
          <w:fldChar w:fldCharType="separate"/>
        </w:r>
        <w:r w:rsidR="00CF7096" w:rsidRPr="00CF7096">
          <w:rPr>
            <w:noProof/>
            <w:sz w:val="28"/>
            <w:szCs w:val="28"/>
            <w:lang w:val="ja-JP"/>
          </w:rPr>
          <w:t>3</w:t>
        </w:r>
        <w:r w:rsidRPr="00062CA7">
          <w:rPr>
            <w:sz w:val="28"/>
            <w:szCs w:val="28"/>
          </w:rPr>
          <w:fldChar w:fldCharType="end"/>
        </w:r>
      </w:p>
    </w:sdtContent>
  </w:sdt>
  <w:p w14:paraId="78CE821E" w14:textId="77777777" w:rsidR="001468CC" w:rsidRDefault="001468CC" w:rsidP="008D18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12C7F" w14:textId="77777777" w:rsidR="001468CC" w:rsidRDefault="001468CC" w:rsidP="00363E58">
      <w:r>
        <w:separator/>
      </w:r>
    </w:p>
  </w:footnote>
  <w:footnote w:type="continuationSeparator" w:id="0">
    <w:p w14:paraId="48FED7E7" w14:textId="77777777" w:rsidR="001468CC" w:rsidRDefault="001468CC" w:rsidP="0036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068DC"/>
    <w:rsid w:val="00047CD8"/>
    <w:rsid w:val="00062CA7"/>
    <w:rsid w:val="00065EB5"/>
    <w:rsid w:val="000903CA"/>
    <w:rsid w:val="00090493"/>
    <w:rsid w:val="000B14D7"/>
    <w:rsid w:val="000B7E6C"/>
    <w:rsid w:val="00112AB9"/>
    <w:rsid w:val="00115109"/>
    <w:rsid w:val="00133EA6"/>
    <w:rsid w:val="00134A4C"/>
    <w:rsid w:val="00134F0E"/>
    <w:rsid w:val="001468CC"/>
    <w:rsid w:val="00152299"/>
    <w:rsid w:val="001829ED"/>
    <w:rsid w:val="0018377F"/>
    <w:rsid w:val="001A0877"/>
    <w:rsid w:val="001A1896"/>
    <w:rsid w:val="001A5913"/>
    <w:rsid w:val="001A6170"/>
    <w:rsid w:val="001B3D66"/>
    <w:rsid w:val="001C58BA"/>
    <w:rsid w:val="001C72FF"/>
    <w:rsid w:val="001D07FE"/>
    <w:rsid w:val="00246DC9"/>
    <w:rsid w:val="00252C4C"/>
    <w:rsid w:val="002536B7"/>
    <w:rsid w:val="00266875"/>
    <w:rsid w:val="002B0236"/>
    <w:rsid w:val="002B7091"/>
    <w:rsid w:val="00331BB7"/>
    <w:rsid w:val="0034626E"/>
    <w:rsid w:val="003526E4"/>
    <w:rsid w:val="00363E58"/>
    <w:rsid w:val="003841C0"/>
    <w:rsid w:val="00391A74"/>
    <w:rsid w:val="00397E29"/>
    <w:rsid w:val="003D26EB"/>
    <w:rsid w:val="003E0AC3"/>
    <w:rsid w:val="003E25DB"/>
    <w:rsid w:val="003F5598"/>
    <w:rsid w:val="0040377A"/>
    <w:rsid w:val="004049EC"/>
    <w:rsid w:val="0043392B"/>
    <w:rsid w:val="00437AFC"/>
    <w:rsid w:val="00471AFD"/>
    <w:rsid w:val="0047664C"/>
    <w:rsid w:val="00494CD5"/>
    <w:rsid w:val="00495FC6"/>
    <w:rsid w:val="004B176F"/>
    <w:rsid w:val="004C4699"/>
    <w:rsid w:val="004F18FD"/>
    <w:rsid w:val="004F69DA"/>
    <w:rsid w:val="00516F49"/>
    <w:rsid w:val="0052340C"/>
    <w:rsid w:val="005279DB"/>
    <w:rsid w:val="005617D8"/>
    <w:rsid w:val="00565266"/>
    <w:rsid w:val="00571F44"/>
    <w:rsid w:val="00575E72"/>
    <w:rsid w:val="00590616"/>
    <w:rsid w:val="005C0B47"/>
    <w:rsid w:val="005C29DD"/>
    <w:rsid w:val="005C74FB"/>
    <w:rsid w:val="005D6CA0"/>
    <w:rsid w:val="00602C01"/>
    <w:rsid w:val="00606AC5"/>
    <w:rsid w:val="006134A0"/>
    <w:rsid w:val="0063473B"/>
    <w:rsid w:val="006663C3"/>
    <w:rsid w:val="00666DE1"/>
    <w:rsid w:val="006745A3"/>
    <w:rsid w:val="00680F7D"/>
    <w:rsid w:val="00682DA2"/>
    <w:rsid w:val="006A0BF1"/>
    <w:rsid w:val="006C5461"/>
    <w:rsid w:val="006D05DF"/>
    <w:rsid w:val="006E048A"/>
    <w:rsid w:val="006E4FFB"/>
    <w:rsid w:val="006E7D77"/>
    <w:rsid w:val="006F1804"/>
    <w:rsid w:val="006F5803"/>
    <w:rsid w:val="00705FDF"/>
    <w:rsid w:val="00712A43"/>
    <w:rsid w:val="00713467"/>
    <w:rsid w:val="0073309A"/>
    <w:rsid w:val="00745AE9"/>
    <w:rsid w:val="00755304"/>
    <w:rsid w:val="007554DB"/>
    <w:rsid w:val="007901D0"/>
    <w:rsid w:val="007A032E"/>
    <w:rsid w:val="007C420C"/>
    <w:rsid w:val="007C5386"/>
    <w:rsid w:val="00807D04"/>
    <w:rsid w:val="0081058F"/>
    <w:rsid w:val="00835E98"/>
    <w:rsid w:val="00850361"/>
    <w:rsid w:val="0085538A"/>
    <w:rsid w:val="00857802"/>
    <w:rsid w:val="00877E1B"/>
    <w:rsid w:val="008A2658"/>
    <w:rsid w:val="008A7A63"/>
    <w:rsid w:val="008B0926"/>
    <w:rsid w:val="008B5B66"/>
    <w:rsid w:val="008D18A5"/>
    <w:rsid w:val="008F5245"/>
    <w:rsid w:val="00926E81"/>
    <w:rsid w:val="00940000"/>
    <w:rsid w:val="0094195F"/>
    <w:rsid w:val="00952466"/>
    <w:rsid w:val="009774C5"/>
    <w:rsid w:val="00980D49"/>
    <w:rsid w:val="00985525"/>
    <w:rsid w:val="009A62B9"/>
    <w:rsid w:val="009B0CAC"/>
    <w:rsid w:val="009B71FF"/>
    <w:rsid w:val="009D10F7"/>
    <w:rsid w:val="009D5FEE"/>
    <w:rsid w:val="009E314E"/>
    <w:rsid w:val="009E3C8E"/>
    <w:rsid w:val="00A01C11"/>
    <w:rsid w:val="00A1283C"/>
    <w:rsid w:val="00A159E9"/>
    <w:rsid w:val="00A32B50"/>
    <w:rsid w:val="00A400E9"/>
    <w:rsid w:val="00A55910"/>
    <w:rsid w:val="00A82F21"/>
    <w:rsid w:val="00A84FA6"/>
    <w:rsid w:val="00AA482C"/>
    <w:rsid w:val="00AA526C"/>
    <w:rsid w:val="00AB4823"/>
    <w:rsid w:val="00AC443D"/>
    <w:rsid w:val="00AC4443"/>
    <w:rsid w:val="00AD0F09"/>
    <w:rsid w:val="00B131CA"/>
    <w:rsid w:val="00B165AD"/>
    <w:rsid w:val="00B17001"/>
    <w:rsid w:val="00B334AE"/>
    <w:rsid w:val="00B64044"/>
    <w:rsid w:val="00B91D87"/>
    <w:rsid w:val="00BB68BA"/>
    <w:rsid w:val="00BC4651"/>
    <w:rsid w:val="00BE2E94"/>
    <w:rsid w:val="00BF73F9"/>
    <w:rsid w:val="00C05F5B"/>
    <w:rsid w:val="00C62589"/>
    <w:rsid w:val="00C94259"/>
    <w:rsid w:val="00CB11A1"/>
    <w:rsid w:val="00CC2337"/>
    <w:rsid w:val="00CC4EF1"/>
    <w:rsid w:val="00CD20B3"/>
    <w:rsid w:val="00CE718C"/>
    <w:rsid w:val="00CE7CF2"/>
    <w:rsid w:val="00CF7096"/>
    <w:rsid w:val="00D34313"/>
    <w:rsid w:val="00D466BA"/>
    <w:rsid w:val="00D86675"/>
    <w:rsid w:val="00DB6E85"/>
    <w:rsid w:val="00DB7488"/>
    <w:rsid w:val="00E12A1E"/>
    <w:rsid w:val="00E20671"/>
    <w:rsid w:val="00E22B0F"/>
    <w:rsid w:val="00E25E74"/>
    <w:rsid w:val="00E26735"/>
    <w:rsid w:val="00E421D0"/>
    <w:rsid w:val="00E57DA8"/>
    <w:rsid w:val="00E74520"/>
    <w:rsid w:val="00E81CAB"/>
    <w:rsid w:val="00E94BCB"/>
    <w:rsid w:val="00E97FAA"/>
    <w:rsid w:val="00EB35C8"/>
    <w:rsid w:val="00EB4C6D"/>
    <w:rsid w:val="00EE5A65"/>
    <w:rsid w:val="00F04C91"/>
    <w:rsid w:val="00F07AA6"/>
    <w:rsid w:val="00F21207"/>
    <w:rsid w:val="00F22104"/>
    <w:rsid w:val="00F27CEE"/>
    <w:rsid w:val="00F344E6"/>
    <w:rsid w:val="00F41CF5"/>
    <w:rsid w:val="00F54F6B"/>
    <w:rsid w:val="00F63CDA"/>
    <w:rsid w:val="00F70725"/>
    <w:rsid w:val="00F7617C"/>
    <w:rsid w:val="00F806DD"/>
    <w:rsid w:val="00F972C6"/>
    <w:rsid w:val="00FA53E6"/>
    <w:rsid w:val="00FB047C"/>
    <w:rsid w:val="00FB2988"/>
    <w:rsid w:val="00FC5674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30D48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  <w:style w:type="character" w:styleId="aa">
    <w:name w:val="annotation reference"/>
    <w:basedOn w:val="a0"/>
    <w:uiPriority w:val="99"/>
    <w:semiHidden/>
    <w:unhideWhenUsed/>
    <w:rsid w:val="00437A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37AF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37AFC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7A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37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13</cp:revision>
  <cp:lastPrinted>2023-11-24T00:11:00Z</cp:lastPrinted>
  <dcterms:created xsi:type="dcterms:W3CDTF">2023-11-11T04:27:00Z</dcterms:created>
  <dcterms:modified xsi:type="dcterms:W3CDTF">2023-11-28T00:57:00Z</dcterms:modified>
</cp:coreProperties>
</file>