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B4" w:rsidRDefault="006057B4" w:rsidP="00C1320E">
      <w:pPr>
        <w:tabs>
          <w:tab w:val="right" w:pos="9638"/>
        </w:tabs>
        <w:jc w:val="center"/>
        <w:rPr>
          <w:rFonts w:ascii="ＭＳ Ｐ明朝" w:eastAsia="ＭＳ Ｐ明朝" w:hAnsi="ＭＳ Ｐ明朝" w:hint="eastAsia"/>
          <w:sz w:val="32"/>
          <w:szCs w:val="32"/>
        </w:rPr>
      </w:pPr>
      <w:bookmarkStart w:id="0" w:name="_GoBack"/>
      <w:bookmarkEnd w:id="0"/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93.9pt;margin-top:15.3pt;width:178.2pt;height:48.3pt;z-index:251658240">
            <v:textbox style="mso-next-textbox:#_x0000_s1052" inset="5.85pt,.7pt,5.85pt,.7pt">
              <w:txbxContent>
                <w:p w:rsidR="00863FC7" w:rsidRDefault="00342F25" w:rsidP="00B13EC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令和</w:t>
                  </w:r>
                  <w:r w:rsidR="00701511">
                    <w:rPr>
                      <w:rFonts w:hint="eastAsia"/>
                    </w:rPr>
                    <w:t>３</w:t>
                  </w:r>
                  <w:r w:rsidR="00863FC7">
                    <w:rPr>
                      <w:rFonts w:hint="eastAsia"/>
                    </w:rPr>
                    <w:t>年</w:t>
                  </w:r>
                  <w:r w:rsidR="00762922">
                    <w:rPr>
                      <w:rFonts w:hint="eastAsia"/>
                    </w:rPr>
                    <w:t>６</w:t>
                  </w:r>
                  <w:r w:rsidR="00800161">
                    <w:rPr>
                      <w:rFonts w:hint="eastAsia"/>
                    </w:rPr>
                    <w:t>月</w:t>
                  </w:r>
                  <w:r w:rsidR="00762922">
                    <w:rPr>
                      <w:rFonts w:hint="eastAsia"/>
                    </w:rPr>
                    <w:t>４</w:t>
                  </w:r>
                  <w:r w:rsidR="00863FC7">
                    <w:rPr>
                      <w:rFonts w:hint="eastAsia"/>
                    </w:rPr>
                    <w:t>日（</w:t>
                  </w:r>
                  <w:r w:rsidR="00762922">
                    <w:rPr>
                      <w:rFonts w:hint="eastAsia"/>
                    </w:rPr>
                    <w:t>金</w:t>
                  </w:r>
                  <w:r w:rsidR="00863FC7">
                    <w:rPr>
                      <w:rFonts w:hint="eastAsia"/>
                    </w:rPr>
                    <w:t>）</w:t>
                  </w:r>
                </w:p>
                <w:p w:rsidR="00863FC7" w:rsidRDefault="000A467C" w:rsidP="006057B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午前１０</w:t>
                  </w:r>
                  <w:r w:rsidR="00342F25">
                    <w:rPr>
                      <w:rFonts w:hint="eastAsia"/>
                    </w:rPr>
                    <w:t>時</w:t>
                  </w:r>
                  <w:r>
                    <w:rPr>
                      <w:rFonts w:hint="eastAsia"/>
                    </w:rPr>
                    <w:t>３０分</w:t>
                  </w:r>
                  <w:r w:rsidR="00863FC7"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１２</w:t>
                  </w:r>
                  <w:r w:rsidR="00342F25">
                    <w:rPr>
                      <w:rFonts w:hint="eastAsia"/>
                    </w:rPr>
                    <w:t>時</w:t>
                  </w:r>
                  <w:r>
                    <w:rPr>
                      <w:rFonts w:hint="eastAsia"/>
                    </w:rPr>
                    <w:t>００分</w:t>
                  </w:r>
                </w:p>
                <w:p w:rsidR="00863FC7" w:rsidRDefault="0001719D" w:rsidP="006057B4">
                  <w:pPr>
                    <w:jc w:val="center"/>
                  </w:pPr>
                  <w:r>
                    <w:rPr>
                      <w:rFonts w:hint="eastAsia"/>
                    </w:rPr>
                    <w:t>品川区社会福祉協議会３Ｆ会議室</w:t>
                  </w:r>
                </w:p>
              </w:txbxContent>
            </v:textbox>
          </v:shape>
        </w:pict>
      </w:r>
    </w:p>
    <w:p w:rsidR="00FD61B4" w:rsidRDefault="00FD61B4" w:rsidP="00C1320E">
      <w:pPr>
        <w:tabs>
          <w:tab w:val="right" w:pos="9638"/>
        </w:tabs>
        <w:jc w:val="center"/>
        <w:rPr>
          <w:rFonts w:ascii="ＭＳ Ｐ明朝" w:eastAsia="ＭＳ Ｐ明朝" w:hAnsi="ＭＳ Ｐ明朝" w:hint="eastAsia"/>
          <w:sz w:val="32"/>
          <w:szCs w:val="32"/>
        </w:rPr>
      </w:pPr>
    </w:p>
    <w:p w:rsidR="00EE6CE7" w:rsidRDefault="00EE6CE7" w:rsidP="00C1320E">
      <w:pPr>
        <w:tabs>
          <w:tab w:val="right" w:pos="9638"/>
        </w:tabs>
        <w:jc w:val="center"/>
        <w:rPr>
          <w:rFonts w:ascii="ＭＳ Ｐ明朝" w:eastAsia="ＭＳ Ｐ明朝" w:hAnsi="ＭＳ Ｐ明朝" w:hint="eastAsia"/>
          <w:sz w:val="32"/>
          <w:szCs w:val="32"/>
        </w:rPr>
      </w:pPr>
    </w:p>
    <w:p w:rsidR="00D94761" w:rsidRPr="00DD1E1A" w:rsidRDefault="004534FB" w:rsidP="00800161">
      <w:pPr>
        <w:tabs>
          <w:tab w:val="right" w:pos="9638"/>
        </w:tabs>
        <w:jc w:val="center"/>
        <w:rPr>
          <w:rFonts w:ascii="ＭＳ Ｐ明朝" w:eastAsia="ＭＳ Ｐ明朝" w:hAnsi="ＭＳ Ｐ明朝" w:hint="eastAsia"/>
          <w:sz w:val="32"/>
          <w:szCs w:val="32"/>
          <w:lang w:eastAsia="zh-TW"/>
        </w:rPr>
      </w:pPr>
      <w:r>
        <w:rPr>
          <w:rFonts w:ascii="ＭＳ Ｐ明朝" w:eastAsia="ＭＳ Ｐ明朝" w:hAnsi="ＭＳ Ｐ明朝" w:hint="eastAsia"/>
          <w:sz w:val="32"/>
          <w:szCs w:val="32"/>
          <w:lang w:eastAsia="zh-TW"/>
        </w:rPr>
        <w:t>第</w:t>
      </w:r>
      <w:r w:rsidR="00701511">
        <w:rPr>
          <w:rFonts w:ascii="ＭＳ Ｐ明朝" w:eastAsia="ＭＳ Ｐ明朝" w:hAnsi="ＭＳ Ｐ明朝" w:hint="eastAsia"/>
          <w:sz w:val="32"/>
          <w:szCs w:val="32"/>
        </w:rPr>
        <w:t>３</w:t>
      </w:r>
      <w:r>
        <w:rPr>
          <w:rFonts w:ascii="ＭＳ Ｐ明朝" w:eastAsia="ＭＳ Ｐ明朝" w:hAnsi="ＭＳ Ｐ明朝" w:hint="eastAsia"/>
          <w:sz w:val="32"/>
          <w:szCs w:val="32"/>
          <w:lang w:eastAsia="zh-TW"/>
        </w:rPr>
        <w:t>回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品</w:t>
      </w:r>
      <w:r w:rsidR="00800161" w:rsidRPr="00800161">
        <w:rPr>
          <w:rFonts w:ascii="ＭＳ Ｐ明朝" w:eastAsia="ＭＳ Ｐ明朝" w:hAnsi="ＭＳ Ｐ明朝" w:hint="eastAsia"/>
          <w:sz w:val="32"/>
          <w:szCs w:val="32"/>
          <w:lang w:eastAsia="zh-TW"/>
        </w:rPr>
        <w:t>川区</w:t>
      </w:r>
      <w:r w:rsidR="00342F25">
        <w:rPr>
          <w:rFonts w:ascii="ＭＳ Ｐ明朝" w:eastAsia="ＭＳ Ｐ明朝" w:hAnsi="ＭＳ Ｐ明朝" w:hint="eastAsia"/>
          <w:sz w:val="32"/>
          <w:szCs w:val="32"/>
        </w:rPr>
        <w:t>成年後見制度利用促進基本</w:t>
      </w:r>
      <w:r>
        <w:rPr>
          <w:rFonts w:ascii="ＭＳ Ｐ明朝" w:eastAsia="ＭＳ Ｐ明朝" w:hAnsi="ＭＳ Ｐ明朝" w:hint="eastAsia"/>
          <w:sz w:val="32"/>
          <w:szCs w:val="32"/>
          <w:lang w:eastAsia="zh-TW"/>
        </w:rPr>
        <w:t>計画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42F25">
        <w:rPr>
          <w:rFonts w:ascii="ＭＳ Ｐ明朝" w:eastAsia="ＭＳ Ｐ明朝" w:hAnsi="ＭＳ Ｐ明朝" w:hint="eastAsia"/>
          <w:sz w:val="32"/>
          <w:szCs w:val="32"/>
        </w:rPr>
        <w:t>策定</w:t>
      </w:r>
      <w:r w:rsidR="005210FD">
        <w:rPr>
          <w:rFonts w:ascii="ＭＳ Ｐ明朝" w:eastAsia="ＭＳ Ｐ明朝" w:hAnsi="ＭＳ Ｐ明朝" w:hint="eastAsia"/>
          <w:sz w:val="32"/>
          <w:szCs w:val="32"/>
        </w:rPr>
        <w:t>委員</w:t>
      </w:r>
      <w:r w:rsidR="00342F25">
        <w:rPr>
          <w:rFonts w:ascii="ＭＳ Ｐ明朝" w:eastAsia="ＭＳ Ｐ明朝" w:hAnsi="ＭＳ Ｐ明朝" w:hint="eastAsia"/>
          <w:sz w:val="32"/>
          <w:szCs w:val="32"/>
        </w:rPr>
        <w:t>会</w:t>
      </w:r>
    </w:p>
    <w:p w:rsidR="00D94761" w:rsidRPr="00D94761" w:rsidRDefault="00D94761" w:rsidP="00D94761">
      <w:pPr>
        <w:jc w:val="center"/>
        <w:rPr>
          <w:rFonts w:ascii="HGPｺﾞｼｯｸE" w:eastAsia="HGPｺﾞｼｯｸE" w:hint="eastAsia"/>
          <w:sz w:val="36"/>
          <w:szCs w:val="36"/>
        </w:rPr>
      </w:pPr>
      <w:r w:rsidRPr="00DD1E1A">
        <w:rPr>
          <w:rFonts w:ascii="ＭＳ Ｐ明朝" w:eastAsia="ＭＳ Ｐ明朝" w:hAnsi="ＭＳ Ｐ明朝" w:hint="eastAsia"/>
          <w:sz w:val="32"/>
          <w:szCs w:val="32"/>
        </w:rPr>
        <w:t>次</w:t>
      </w:r>
      <w:r w:rsidR="00232021" w:rsidRPr="00DD1E1A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081E11" w:rsidRPr="00DD1E1A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DD1E1A">
        <w:rPr>
          <w:rFonts w:ascii="ＭＳ Ｐ明朝" w:eastAsia="ＭＳ Ｐ明朝" w:hAnsi="ＭＳ Ｐ明朝" w:hint="eastAsia"/>
          <w:sz w:val="32"/>
          <w:szCs w:val="32"/>
        </w:rPr>
        <w:t>第</w:t>
      </w:r>
    </w:p>
    <w:p w:rsidR="00FD61B4" w:rsidRDefault="00FD61B4">
      <w:pPr>
        <w:rPr>
          <w:rFonts w:hint="eastAsia"/>
          <w:sz w:val="28"/>
          <w:szCs w:val="28"/>
        </w:rPr>
      </w:pPr>
      <w:r>
        <w:rPr>
          <w:noProof/>
          <w:sz w:val="24"/>
        </w:rPr>
        <w:pict>
          <v:line id="_x0000_s1049" style="position:absolute;left:0;text-align:left;z-index:251657216" from="9.65pt,14.3pt" to="424.6pt,14.3pt"/>
        </w:pict>
      </w:r>
    </w:p>
    <w:p w:rsidR="006057B4" w:rsidRDefault="00D94761">
      <w:pPr>
        <w:rPr>
          <w:rFonts w:hint="eastAsia"/>
          <w:sz w:val="28"/>
          <w:szCs w:val="28"/>
        </w:rPr>
      </w:pPr>
      <w:r w:rsidRPr="0073489B">
        <w:rPr>
          <w:rFonts w:hint="eastAsia"/>
          <w:sz w:val="28"/>
          <w:szCs w:val="28"/>
        </w:rPr>
        <w:t xml:space="preserve">１　</w:t>
      </w:r>
      <w:r w:rsidR="009F01B1">
        <w:rPr>
          <w:rFonts w:hint="eastAsia"/>
          <w:sz w:val="28"/>
          <w:szCs w:val="28"/>
        </w:rPr>
        <w:t>開催にあたって</w:t>
      </w:r>
      <w:r w:rsidR="00890145" w:rsidRPr="0073489B">
        <w:rPr>
          <w:rFonts w:hint="eastAsia"/>
          <w:sz w:val="28"/>
          <w:szCs w:val="28"/>
        </w:rPr>
        <w:t xml:space="preserve">　　　</w:t>
      </w:r>
    </w:p>
    <w:p w:rsidR="00636881" w:rsidRPr="00701511" w:rsidRDefault="00636881" w:rsidP="002F5ED7">
      <w:pPr>
        <w:rPr>
          <w:rFonts w:hint="eastAsia"/>
          <w:sz w:val="28"/>
          <w:szCs w:val="28"/>
        </w:rPr>
      </w:pPr>
    </w:p>
    <w:p w:rsidR="00B50760" w:rsidRDefault="009F01B1" w:rsidP="00F47E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90145" w:rsidRPr="0073489B">
        <w:rPr>
          <w:rFonts w:hint="eastAsia"/>
          <w:sz w:val="28"/>
          <w:szCs w:val="28"/>
        </w:rPr>
        <w:t xml:space="preserve">　</w:t>
      </w:r>
      <w:r w:rsidR="00D94761" w:rsidRPr="0073489B">
        <w:rPr>
          <w:rFonts w:hint="eastAsia"/>
          <w:sz w:val="28"/>
          <w:szCs w:val="28"/>
        </w:rPr>
        <w:t>議</w:t>
      </w:r>
      <w:r w:rsidR="00890145" w:rsidRPr="0073489B">
        <w:rPr>
          <w:rFonts w:hint="eastAsia"/>
          <w:sz w:val="28"/>
          <w:szCs w:val="28"/>
        </w:rPr>
        <w:t xml:space="preserve">　</w:t>
      </w:r>
      <w:r w:rsidR="00D94761" w:rsidRPr="0073489B">
        <w:rPr>
          <w:rFonts w:hint="eastAsia"/>
          <w:sz w:val="28"/>
          <w:szCs w:val="28"/>
        </w:rPr>
        <w:t>題</w:t>
      </w:r>
      <w:r w:rsidR="00436887">
        <w:rPr>
          <w:rFonts w:hint="eastAsia"/>
          <w:sz w:val="28"/>
          <w:szCs w:val="28"/>
        </w:rPr>
        <w:t xml:space="preserve">　</w:t>
      </w:r>
    </w:p>
    <w:p w:rsidR="005210FD" w:rsidRDefault="005210FD" w:rsidP="005210FD">
      <w:pPr>
        <w:numPr>
          <w:ilvl w:val="0"/>
          <w:numId w:val="5"/>
        </w:numPr>
        <w:ind w:rightChars="-294" w:right="-567"/>
        <w:rPr>
          <w:sz w:val="28"/>
          <w:szCs w:val="28"/>
        </w:rPr>
      </w:pPr>
      <w:r w:rsidRPr="005210FD">
        <w:rPr>
          <w:rFonts w:hint="eastAsia"/>
          <w:sz w:val="28"/>
          <w:szCs w:val="28"/>
        </w:rPr>
        <w:t>パブリックコメントの結果報告</w:t>
      </w:r>
    </w:p>
    <w:p w:rsidR="005210FD" w:rsidRDefault="005210FD" w:rsidP="005210FD">
      <w:pPr>
        <w:ind w:rightChars="-294" w:right="-567"/>
        <w:rPr>
          <w:sz w:val="28"/>
          <w:szCs w:val="28"/>
        </w:rPr>
      </w:pPr>
    </w:p>
    <w:p w:rsidR="005210FD" w:rsidRDefault="005210FD" w:rsidP="005210FD">
      <w:pPr>
        <w:ind w:rightChars="-294" w:right="-567"/>
        <w:rPr>
          <w:rFonts w:hint="eastAsia"/>
          <w:sz w:val="28"/>
          <w:szCs w:val="28"/>
        </w:rPr>
      </w:pPr>
    </w:p>
    <w:p w:rsidR="005210FD" w:rsidRDefault="005210FD" w:rsidP="005210FD">
      <w:pPr>
        <w:ind w:rightChars="-294" w:right="-567"/>
        <w:rPr>
          <w:rFonts w:hint="eastAsia"/>
          <w:sz w:val="28"/>
          <w:szCs w:val="28"/>
        </w:rPr>
      </w:pPr>
    </w:p>
    <w:p w:rsidR="00CC5B11" w:rsidRDefault="005210FD" w:rsidP="005210FD">
      <w:pPr>
        <w:numPr>
          <w:ilvl w:val="0"/>
          <w:numId w:val="5"/>
        </w:numPr>
        <w:ind w:rightChars="-294" w:right="-567"/>
        <w:rPr>
          <w:sz w:val="28"/>
          <w:szCs w:val="28"/>
        </w:rPr>
      </w:pPr>
      <w:r>
        <w:rPr>
          <w:rFonts w:hint="eastAsia"/>
          <w:sz w:val="28"/>
          <w:szCs w:val="28"/>
        </w:rPr>
        <w:t>計画（</w:t>
      </w:r>
      <w:r w:rsidR="00CC5B11"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>）</w:t>
      </w:r>
      <w:r w:rsidR="00CC5B11">
        <w:rPr>
          <w:rFonts w:hint="eastAsia"/>
          <w:sz w:val="28"/>
          <w:szCs w:val="28"/>
        </w:rPr>
        <w:t>について</w:t>
      </w:r>
    </w:p>
    <w:p w:rsidR="005210FD" w:rsidRDefault="005210FD" w:rsidP="005210FD">
      <w:pPr>
        <w:ind w:rightChars="-294" w:right="-567"/>
        <w:rPr>
          <w:sz w:val="28"/>
          <w:szCs w:val="28"/>
        </w:rPr>
      </w:pPr>
    </w:p>
    <w:p w:rsidR="005210FD" w:rsidRDefault="005210FD" w:rsidP="005210FD">
      <w:pPr>
        <w:ind w:rightChars="-294" w:right="-567"/>
        <w:rPr>
          <w:rFonts w:hint="eastAsia"/>
          <w:sz w:val="28"/>
          <w:szCs w:val="28"/>
        </w:rPr>
      </w:pPr>
    </w:p>
    <w:p w:rsidR="00701511" w:rsidRDefault="00701511" w:rsidP="005210FD">
      <w:pPr>
        <w:ind w:rightChars="-294" w:right="-567"/>
        <w:rPr>
          <w:rFonts w:hint="eastAsia"/>
          <w:sz w:val="24"/>
          <w:szCs w:val="28"/>
        </w:rPr>
      </w:pPr>
    </w:p>
    <w:p w:rsidR="005C2CB9" w:rsidRDefault="005C2CB9" w:rsidP="005C2CB9">
      <w:pPr>
        <w:ind w:rightChars="-294" w:right="-567"/>
        <w:rPr>
          <w:sz w:val="22"/>
          <w:szCs w:val="28"/>
        </w:rPr>
      </w:pPr>
    </w:p>
    <w:p w:rsidR="005210FD" w:rsidRDefault="005210FD" w:rsidP="005C2CB9">
      <w:pPr>
        <w:ind w:rightChars="-294" w:right="-567"/>
        <w:rPr>
          <w:rFonts w:hint="eastAsia"/>
          <w:sz w:val="22"/>
          <w:szCs w:val="28"/>
        </w:rPr>
      </w:pPr>
    </w:p>
    <w:p w:rsidR="005C2CB9" w:rsidRPr="005C2CB9" w:rsidRDefault="005C2CB9" w:rsidP="005C2CB9">
      <w:pPr>
        <w:ind w:rightChars="-294" w:right="-567"/>
        <w:rPr>
          <w:rFonts w:hint="eastAsia"/>
          <w:sz w:val="22"/>
          <w:szCs w:val="28"/>
        </w:rPr>
      </w:pPr>
    </w:p>
    <w:p w:rsidR="00CC5B11" w:rsidRPr="00CC5B11" w:rsidRDefault="005210FD" w:rsidP="005210FD">
      <w:pPr>
        <w:ind w:rightChars="-294" w:right="-56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　意見交換</w:t>
      </w:r>
    </w:p>
    <w:p w:rsidR="00800161" w:rsidRDefault="00800161" w:rsidP="004534FB">
      <w:pPr>
        <w:ind w:rightChars="-294" w:right="-567"/>
        <w:rPr>
          <w:sz w:val="24"/>
        </w:rPr>
      </w:pPr>
    </w:p>
    <w:p w:rsidR="00DD1E1A" w:rsidRPr="00210A4F" w:rsidRDefault="00DD1E1A" w:rsidP="004534FB">
      <w:pPr>
        <w:ind w:right="892"/>
        <w:rPr>
          <w:rFonts w:hint="eastAsia"/>
          <w:sz w:val="24"/>
        </w:rPr>
      </w:pPr>
    </w:p>
    <w:sectPr w:rsidR="00DD1E1A" w:rsidRPr="00210A4F" w:rsidSect="00F47E6E">
      <w:pgSz w:w="11906" w:h="16838" w:code="9"/>
      <w:pgMar w:top="1134" w:right="1418" w:bottom="1134" w:left="1418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A7" w:rsidRDefault="00A555A7" w:rsidP="00073FAD">
      <w:r>
        <w:separator/>
      </w:r>
    </w:p>
  </w:endnote>
  <w:endnote w:type="continuationSeparator" w:id="0">
    <w:p w:rsidR="00A555A7" w:rsidRDefault="00A555A7" w:rsidP="0007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A7" w:rsidRDefault="00A555A7" w:rsidP="00073FAD">
      <w:r>
        <w:separator/>
      </w:r>
    </w:p>
  </w:footnote>
  <w:footnote w:type="continuationSeparator" w:id="0">
    <w:p w:rsidR="00A555A7" w:rsidRDefault="00A555A7" w:rsidP="0007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80B"/>
    <w:multiLevelType w:val="hybridMultilevel"/>
    <w:tmpl w:val="830E1E22"/>
    <w:lvl w:ilvl="0" w:tplc="A630FCDE">
      <w:numFmt w:val="bullet"/>
      <w:lvlText w:val="・"/>
      <w:lvlJc w:val="left"/>
      <w:pPr>
        <w:tabs>
          <w:tab w:val="num" w:pos="2820"/>
        </w:tabs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14EB2C37"/>
    <w:multiLevelType w:val="hybridMultilevel"/>
    <w:tmpl w:val="C53AD208"/>
    <w:lvl w:ilvl="0" w:tplc="35F21772">
      <w:start w:val="2"/>
      <w:numFmt w:val="bullet"/>
      <w:lvlText w:val="○"/>
      <w:lvlJc w:val="left"/>
      <w:pPr>
        <w:tabs>
          <w:tab w:val="num" w:pos="623"/>
        </w:tabs>
        <w:ind w:left="623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2" w15:restartNumberingAfterBreak="0">
    <w:nsid w:val="23CA3943"/>
    <w:multiLevelType w:val="hybridMultilevel"/>
    <w:tmpl w:val="13945162"/>
    <w:lvl w:ilvl="0" w:tplc="AC3616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0D34D2"/>
    <w:multiLevelType w:val="hybridMultilevel"/>
    <w:tmpl w:val="074C5F38"/>
    <w:lvl w:ilvl="0" w:tplc="E3BC30C2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3CED02AB"/>
    <w:multiLevelType w:val="hybridMultilevel"/>
    <w:tmpl w:val="13BC62FE"/>
    <w:lvl w:ilvl="0" w:tplc="E9EA42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13FAD0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0555FE"/>
    <w:multiLevelType w:val="hybridMultilevel"/>
    <w:tmpl w:val="E92023D2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E9B4300"/>
    <w:multiLevelType w:val="hybridMultilevel"/>
    <w:tmpl w:val="69AED69C"/>
    <w:lvl w:ilvl="0" w:tplc="575A7F2E">
      <w:numFmt w:val="bullet"/>
      <w:lvlText w:val="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7A420B9E"/>
    <w:multiLevelType w:val="hybridMultilevel"/>
    <w:tmpl w:val="8820BD8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761"/>
    <w:rsid w:val="00015B1B"/>
    <w:rsid w:val="0001719D"/>
    <w:rsid w:val="00030CAE"/>
    <w:rsid w:val="00073FAD"/>
    <w:rsid w:val="00081E11"/>
    <w:rsid w:val="000832D3"/>
    <w:rsid w:val="00086353"/>
    <w:rsid w:val="000A467C"/>
    <w:rsid w:val="000E3D22"/>
    <w:rsid w:val="001106D6"/>
    <w:rsid w:val="00123972"/>
    <w:rsid w:val="00127C2A"/>
    <w:rsid w:val="0017118F"/>
    <w:rsid w:val="001738C9"/>
    <w:rsid w:val="00185867"/>
    <w:rsid w:val="001B2A5A"/>
    <w:rsid w:val="001B3C4B"/>
    <w:rsid w:val="001F0D11"/>
    <w:rsid w:val="001F53C2"/>
    <w:rsid w:val="00202B2F"/>
    <w:rsid w:val="00210A4F"/>
    <w:rsid w:val="00230145"/>
    <w:rsid w:val="00232021"/>
    <w:rsid w:val="002358AE"/>
    <w:rsid w:val="00243044"/>
    <w:rsid w:val="00250612"/>
    <w:rsid w:val="002613B5"/>
    <w:rsid w:val="002A7627"/>
    <w:rsid w:val="002B2A70"/>
    <w:rsid w:val="002C5022"/>
    <w:rsid w:val="002F08D6"/>
    <w:rsid w:val="002F5ED7"/>
    <w:rsid w:val="00342F25"/>
    <w:rsid w:val="00372BE4"/>
    <w:rsid w:val="00386FF4"/>
    <w:rsid w:val="003B61D8"/>
    <w:rsid w:val="003E2791"/>
    <w:rsid w:val="003F39DA"/>
    <w:rsid w:val="0041540E"/>
    <w:rsid w:val="00420784"/>
    <w:rsid w:val="00420CFD"/>
    <w:rsid w:val="00436887"/>
    <w:rsid w:val="004534D8"/>
    <w:rsid w:val="004534FB"/>
    <w:rsid w:val="00463402"/>
    <w:rsid w:val="00482E0A"/>
    <w:rsid w:val="00496F63"/>
    <w:rsid w:val="004973E1"/>
    <w:rsid w:val="004C61DB"/>
    <w:rsid w:val="004E05EE"/>
    <w:rsid w:val="005210FD"/>
    <w:rsid w:val="00537F83"/>
    <w:rsid w:val="005629D1"/>
    <w:rsid w:val="005644B5"/>
    <w:rsid w:val="00595094"/>
    <w:rsid w:val="005B6B11"/>
    <w:rsid w:val="005C2CB9"/>
    <w:rsid w:val="005C5789"/>
    <w:rsid w:val="005E207E"/>
    <w:rsid w:val="005E3D0E"/>
    <w:rsid w:val="005E7234"/>
    <w:rsid w:val="006057B4"/>
    <w:rsid w:val="0061313C"/>
    <w:rsid w:val="00630321"/>
    <w:rsid w:val="00636881"/>
    <w:rsid w:val="00666E80"/>
    <w:rsid w:val="00672E4C"/>
    <w:rsid w:val="006A364D"/>
    <w:rsid w:val="006A5080"/>
    <w:rsid w:val="006A77BD"/>
    <w:rsid w:val="006C41EC"/>
    <w:rsid w:val="006E6D23"/>
    <w:rsid w:val="00701511"/>
    <w:rsid w:val="00717E4D"/>
    <w:rsid w:val="0073489B"/>
    <w:rsid w:val="00742FB0"/>
    <w:rsid w:val="00746293"/>
    <w:rsid w:val="007509B9"/>
    <w:rsid w:val="00762922"/>
    <w:rsid w:val="00771CF8"/>
    <w:rsid w:val="007A281C"/>
    <w:rsid w:val="007C089A"/>
    <w:rsid w:val="007C0AFF"/>
    <w:rsid w:val="007D4A8E"/>
    <w:rsid w:val="007F03D4"/>
    <w:rsid w:val="007F5CA8"/>
    <w:rsid w:val="007F6CBB"/>
    <w:rsid w:val="00800161"/>
    <w:rsid w:val="00812174"/>
    <w:rsid w:val="00814D17"/>
    <w:rsid w:val="00837B19"/>
    <w:rsid w:val="00841C1E"/>
    <w:rsid w:val="008635E9"/>
    <w:rsid w:val="00863FC7"/>
    <w:rsid w:val="00867091"/>
    <w:rsid w:val="00887F00"/>
    <w:rsid w:val="00890145"/>
    <w:rsid w:val="00892853"/>
    <w:rsid w:val="008B0AEC"/>
    <w:rsid w:val="008B30D7"/>
    <w:rsid w:val="008F68AB"/>
    <w:rsid w:val="009063B2"/>
    <w:rsid w:val="009127A9"/>
    <w:rsid w:val="00940A23"/>
    <w:rsid w:val="00953414"/>
    <w:rsid w:val="00982410"/>
    <w:rsid w:val="009917CB"/>
    <w:rsid w:val="009A3D4E"/>
    <w:rsid w:val="009A60BA"/>
    <w:rsid w:val="009B1F4B"/>
    <w:rsid w:val="009B2042"/>
    <w:rsid w:val="009B49FD"/>
    <w:rsid w:val="009B7B22"/>
    <w:rsid w:val="009C295D"/>
    <w:rsid w:val="009C498D"/>
    <w:rsid w:val="009E6E7B"/>
    <w:rsid w:val="009F01B1"/>
    <w:rsid w:val="00A25989"/>
    <w:rsid w:val="00A33C3F"/>
    <w:rsid w:val="00A34234"/>
    <w:rsid w:val="00A34D05"/>
    <w:rsid w:val="00A34F8F"/>
    <w:rsid w:val="00A555A7"/>
    <w:rsid w:val="00A609B9"/>
    <w:rsid w:val="00A611B1"/>
    <w:rsid w:val="00A75F47"/>
    <w:rsid w:val="00AD6EFA"/>
    <w:rsid w:val="00B067C7"/>
    <w:rsid w:val="00B11B10"/>
    <w:rsid w:val="00B13EC7"/>
    <w:rsid w:val="00B167FA"/>
    <w:rsid w:val="00B50760"/>
    <w:rsid w:val="00B61999"/>
    <w:rsid w:val="00B8688D"/>
    <w:rsid w:val="00BA08AB"/>
    <w:rsid w:val="00BA6D9A"/>
    <w:rsid w:val="00BC32DC"/>
    <w:rsid w:val="00BC49C4"/>
    <w:rsid w:val="00BC76A4"/>
    <w:rsid w:val="00BD4378"/>
    <w:rsid w:val="00BE4C02"/>
    <w:rsid w:val="00BE7455"/>
    <w:rsid w:val="00C10ED7"/>
    <w:rsid w:val="00C1320E"/>
    <w:rsid w:val="00C22969"/>
    <w:rsid w:val="00C327CD"/>
    <w:rsid w:val="00C7482D"/>
    <w:rsid w:val="00CC127D"/>
    <w:rsid w:val="00CC35CA"/>
    <w:rsid w:val="00CC3A11"/>
    <w:rsid w:val="00CC5B11"/>
    <w:rsid w:val="00CE430A"/>
    <w:rsid w:val="00CE5AF1"/>
    <w:rsid w:val="00CF7220"/>
    <w:rsid w:val="00D32E1E"/>
    <w:rsid w:val="00D35ACF"/>
    <w:rsid w:val="00D64730"/>
    <w:rsid w:val="00D75265"/>
    <w:rsid w:val="00D94761"/>
    <w:rsid w:val="00DA2225"/>
    <w:rsid w:val="00DB3729"/>
    <w:rsid w:val="00DC529F"/>
    <w:rsid w:val="00DD1E1A"/>
    <w:rsid w:val="00E03CFB"/>
    <w:rsid w:val="00E42FF5"/>
    <w:rsid w:val="00E56CD0"/>
    <w:rsid w:val="00E77E72"/>
    <w:rsid w:val="00E829B5"/>
    <w:rsid w:val="00E939CA"/>
    <w:rsid w:val="00E96A72"/>
    <w:rsid w:val="00EC02E3"/>
    <w:rsid w:val="00EC7F2E"/>
    <w:rsid w:val="00ED5E53"/>
    <w:rsid w:val="00EE05E8"/>
    <w:rsid w:val="00EE6220"/>
    <w:rsid w:val="00EE6CE7"/>
    <w:rsid w:val="00F1378D"/>
    <w:rsid w:val="00F3066B"/>
    <w:rsid w:val="00F438E9"/>
    <w:rsid w:val="00F47E6E"/>
    <w:rsid w:val="00F64E5B"/>
    <w:rsid w:val="00F76BEA"/>
    <w:rsid w:val="00FB216A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6FBF5-064B-4964-A0D6-499BCE11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94761"/>
  </w:style>
  <w:style w:type="paragraph" w:styleId="a4">
    <w:name w:val="Balloon Text"/>
    <w:basedOn w:val="a"/>
    <w:semiHidden/>
    <w:rsid w:val="00EC7F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3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3FAD"/>
    <w:rPr>
      <w:kern w:val="2"/>
      <w:sz w:val="21"/>
      <w:szCs w:val="24"/>
    </w:rPr>
  </w:style>
  <w:style w:type="paragraph" w:styleId="a7">
    <w:name w:val="footer"/>
    <w:basedOn w:val="a"/>
    <w:link w:val="a8"/>
    <w:rsid w:val="00073F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3FA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0001839195</dc:creator>
  <cp:keywords/>
  <cp:lastModifiedBy>芝野　由紀</cp:lastModifiedBy>
  <cp:revision>2</cp:revision>
  <cp:lastPrinted>2021-05-11T10:03:00Z</cp:lastPrinted>
  <dcterms:created xsi:type="dcterms:W3CDTF">2021-06-10T01:17:00Z</dcterms:created>
  <dcterms:modified xsi:type="dcterms:W3CDTF">2021-06-10T01:17:00Z</dcterms:modified>
</cp:coreProperties>
</file>